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3454E4CA" w14:textId="77777777" w:rsidR="007143BE" w:rsidRDefault="007143BE" w:rsidP="009B39A0">
      <w:pPr>
        <w:jc w:val="center"/>
        <w:rPr>
          <w:sz w:val="28"/>
        </w:rPr>
      </w:pPr>
    </w:p>
    <w:p w14:paraId="2745CD6F" w14:textId="77777777" w:rsidR="00C9105E" w:rsidRDefault="00EF13E3" w:rsidP="009B39A0">
      <w:pPr>
        <w:jc w:val="center"/>
        <w:rPr>
          <w:sz w:val="28"/>
        </w:rPr>
      </w:pPr>
      <w:r w:rsidRPr="0029422D">
        <w:rPr>
          <w:sz w:val="28"/>
        </w:rPr>
        <w:t>Minutes of the Management Board Meeting</w:t>
      </w:r>
    </w:p>
    <w:p w14:paraId="6D5283FC" w14:textId="67FABF11" w:rsidR="009B39A0" w:rsidRPr="0029422D" w:rsidRDefault="009B39A0" w:rsidP="009B39A0">
      <w:pPr>
        <w:jc w:val="center"/>
        <w:rPr>
          <w:sz w:val="28"/>
        </w:rPr>
      </w:pPr>
    </w:p>
    <w:p w14:paraId="3EA534D7" w14:textId="0D29D998" w:rsidR="00EF13E3" w:rsidRDefault="008D1E67" w:rsidP="009B39A0">
      <w:pPr>
        <w:jc w:val="center"/>
      </w:pPr>
      <w:r>
        <w:rPr>
          <w:sz w:val="28"/>
        </w:rPr>
        <w:t xml:space="preserve">Wednesday </w:t>
      </w:r>
      <w:r w:rsidR="006037E0">
        <w:rPr>
          <w:sz w:val="28"/>
        </w:rPr>
        <w:t>21st</w:t>
      </w:r>
      <w:r w:rsidR="00541AC9">
        <w:rPr>
          <w:sz w:val="28"/>
        </w:rPr>
        <w:t xml:space="preserve"> </w:t>
      </w:r>
      <w:r w:rsidR="006037E0">
        <w:rPr>
          <w:sz w:val="28"/>
        </w:rPr>
        <w:t>Aug</w:t>
      </w:r>
      <w:r w:rsidR="008832C2">
        <w:rPr>
          <w:sz w:val="28"/>
        </w:rPr>
        <w:t xml:space="preserve"> 2024</w:t>
      </w:r>
      <w:r w:rsidR="00FE6E66" w:rsidRPr="0029422D">
        <w:rPr>
          <w:sz w:val="28"/>
        </w:rPr>
        <w:t xml:space="preserve">, </w:t>
      </w:r>
      <w:r w:rsidR="00EF13E3" w:rsidRPr="0029422D">
        <w:rPr>
          <w:sz w:val="28"/>
        </w:rPr>
        <w:t>7pm</w:t>
      </w:r>
      <w:r w:rsidR="0092679F">
        <w:rPr>
          <w:sz w:val="28"/>
        </w:rPr>
        <w:t xml:space="preserve"> </w:t>
      </w:r>
      <w:r w:rsidR="00541AC9">
        <w:rPr>
          <w:sz w:val="28"/>
        </w:rPr>
        <w:t xml:space="preserve">@ </w:t>
      </w:r>
      <w:r w:rsidR="006037E0">
        <w:rPr>
          <w:sz w:val="28"/>
        </w:rPr>
        <w:t>Camborne</w:t>
      </w:r>
      <w:r w:rsidR="00541AC9">
        <w:rPr>
          <w:sz w:val="28"/>
        </w:rPr>
        <w:t xml:space="preserve"> RFC</w:t>
      </w:r>
    </w:p>
    <w:p w14:paraId="62E9023B" w14:textId="77777777" w:rsidR="00EF13E3" w:rsidRDefault="00EF13E3" w:rsidP="00EF13E3">
      <w:pPr>
        <w:jc w:val="both"/>
      </w:pPr>
    </w:p>
    <w:p w14:paraId="20078161" w14:textId="77777777" w:rsidR="00EF13E3" w:rsidRDefault="00EF13E3" w:rsidP="00EF13E3">
      <w:pPr>
        <w:jc w:val="both"/>
      </w:pPr>
    </w:p>
    <w:p w14:paraId="1CBE494D" w14:textId="77777777" w:rsidR="00B13715" w:rsidRDefault="00B13715" w:rsidP="00EF13E3">
      <w:pPr>
        <w:jc w:val="both"/>
      </w:pPr>
    </w:p>
    <w:p w14:paraId="3F866D0F" w14:textId="77777777" w:rsidR="00047308" w:rsidRDefault="00047308" w:rsidP="00EF13E3">
      <w:pPr>
        <w:jc w:val="both"/>
        <w:rPr>
          <w:b/>
        </w:rPr>
      </w:pPr>
    </w:p>
    <w:p w14:paraId="55317EA7" w14:textId="52E731DC" w:rsidR="009B3A0F" w:rsidRPr="00644A66" w:rsidRDefault="00181316" w:rsidP="009B3A0F">
      <w:pPr>
        <w:ind w:left="720"/>
        <w:jc w:val="both"/>
        <w:rPr>
          <w:rFonts w:eastAsiaTheme="minorHAnsi"/>
          <w:bCs/>
          <w:lang w:eastAsia="en-US"/>
        </w:rPr>
      </w:pPr>
      <w:r w:rsidRPr="00EA67AE">
        <w:rPr>
          <w:b/>
          <w:color w:val="1F497D" w:themeColor="text2"/>
        </w:rPr>
        <w:t>Present:</w:t>
      </w:r>
      <w:r>
        <w:rPr>
          <w:b/>
        </w:rPr>
        <w:t xml:space="preserve"> </w:t>
      </w:r>
      <w:r w:rsidR="00644A66">
        <w:rPr>
          <w:bCs/>
        </w:rPr>
        <w:t xml:space="preserve">Steve Murley, Ashley Shopland, Kevin Thomas, Tanya Thomas, Tony Knightsbridge, </w:t>
      </w:r>
      <w:r w:rsidR="00E07D56">
        <w:rPr>
          <w:bCs/>
        </w:rPr>
        <w:t>Lee Maher, Paul Hayes, Daubroy Delahunty, Bill Hooper, Joanne Holden, Cozette Shrosbree</w:t>
      </w:r>
      <w:r w:rsidR="00F13BA1">
        <w:rPr>
          <w:bCs/>
        </w:rPr>
        <w:t>.</w:t>
      </w:r>
    </w:p>
    <w:p w14:paraId="53267036" w14:textId="66D4B2DE" w:rsidR="00D43B4F" w:rsidRDefault="00D43B4F" w:rsidP="00A1352D">
      <w:pPr>
        <w:ind w:left="720"/>
        <w:jc w:val="both"/>
        <w:rPr>
          <w:rFonts w:eastAsiaTheme="minorHAnsi"/>
          <w:lang w:eastAsia="en-US"/>
        </w:rPr>
      </w:pPr>
    </w:p>
    <w:p w14:paraId="31AE62CD" w14:textId="6534BCA5" w:rsidR="0053142E" w:rsidRPr="00D52F07" w:rsidRDefault="0053142E" w:rsidP="00A1352D">
      <w:pPr>
        <w:ind w:left="720"/>
        <w:jc w:val="both"/>
        <w:rPr>
          <w:rFonts w:eastAsiaTheme="minorHAnsi"/>
          <w:lang w:eastAsia="en-US"/>
        </w:rPr>
      </w:pPr>
    </w:p>
    <w:p w14:paraId="22BD88CB" w14:textId="7A8A9BD2" w:rsidR="0013694A" w:rsidRDefault="00EF13E3" w:rsidP="00A1352D">
      <w:pPr>
        <w:pStyle w:val="NoSpacing"/>
        <w:ind w:left="720"/>
        <w:rPr>
          <w:rFonts w:ascii="Arial" w:hAnsi="Arial" w:cs="Arial"/>
          <w:sz w:val="24"/>
          <w:szCs w:val="24"/>
        </w:rPr>
      </w:pPr>
      <w:r w:rsidRPr="00EA67AE">
        <w:rPr>
          <w:rFonts w:ascii="Arial" w:hAnsi="Arial" w:cs="Arial"/>
          <w:b/>
          <w:color w:val="1F497D" w:themeColor="text2"/>
          <w:sz w:val="24"/>
          <w:szCs w:val="24"/>
        </w:rPr>
        <w:t>Welcome</w:t>
      </w:r>
      <w:r w:rsidRPr="00C17F12">
        <w:rPr>
          <w:rFonts w:ascii="Arial" w:hAnsi="Arial" w:cs="Arial"/>
          <w:b/>
          <w:sz w:val="24"/>
          <w:szCs w:val="24"/>
        </w:rPr>
        <w:t>:</w:t>
      </w:r>
      <w:r>
        <w:rPr>
          <w:b/>
        </w:rPr>
        <w:t xml:space="preserve"> </w:t>
      </w:r>
      <w:r w:rsidR="00CE3895" w:rsidRPr="00CE3895">
        <w:rPr>
          <w:rFonts w:ascii="Arial" w:hAnsi="Arial" w:cs="Arial"/>
          <w:sz w:val="24"/>
        </w:rPr>
        <w:t xml:space="preserve">Chairman </w:t>
      </w:r>
      <w:r w:rsidR="00C4670C">
        <w:rPr>
          <w:rFonts w:ascii="Arial" w:hAnsi="Arial" w:cs="Arial"/>
          <w:sz w:val="24"/>
        </w:rPr>
        <w:t>Steve Murley</w:t>
      </w:r>
      <w:r w:rsidR="00CE3895" w:rsidRPr="00CE3895">
        <w:rPr>
          <w:rFonts w:ascii="Arial" w:hAnsi="Arial" w:cs="Arial"/>
          <w:sz w:val="24"/>
        </w:rPr>
        <w:t xml:space="preserve"> welcomed everyone</w:t>
      </w:r>
      <w:r w:rsidR="000D7A9F">
        <w:rPr>
          <w:rFonts w:ascii="Arial" w:hAnsi="Arial" w:cs="Arial"/>
          <w:sz w:val="24"/>
        </w:rPr>
        <w:t>.</w:t>
      </w:r>
    </w:p>
    <w:p w14:paraId="36C642AA" w14:textId="77777777" w:rsidR="00455B90" w:rsidRDefault="00455B90" w:rsidP="000638D1">
      <w:pPr>
        <w:pStyle w:val="NoSpacing"/>
      </w:pPr>
    </w:p>
    <w:p w14:paraId="1A43398A" w14:textId="77777777" w:rsidR="00EF13E3" w:rsidRDefault="00EF13E3" w:rsidP="00EF13E3">
      <w:pPr>
        <w:jc w:val="both"/>
      </w:pPr>
    </w:p>
    <w:p w14:paraId="35F52D53" w14:textId="44EC2EF3" w:rsidR="00EF13E3" w:rsidRPr="009B3A0F" w:rsidRDefault="00EF13E3" w:rsidP="00585EE8">
      <w:pPr>
        <w:numPr>
          <w:ilvl w:val="0"/>
          <w:numId w:val="3"/>
        </w:numPr>
        <w:jc w:val="both"/>
      </w:pPr>
      <w:r w:rsidRPr="009B3A0F">
        <w:rPr>
          <w:b/>
          <w:color w:val="1F497D" w:themeColor="text2"/>
        </w:rPr>
        <w:t>Apologies for absence:</w:t>
      </w:r>
      <w:r w:rsidR="00C4670C">
        <w:rPr>
          <w:color w:val="1F497D" w:themeColor="text2"/>
        </w:rPr>
        <w:t xml:space="preserve"> </w:t>
      </w:r>
      <w:r w:rsidR="00C4670C">
        <w:rPr>
          <w:rFonts w:eastAsiaTheme="minorHAnsi"/>
          <w:lang w:eastAsia="en-US"/>
        </w:rPr>
        <w:t>Andy Reed, Jane Bell, Alan Milliner, Reggie Gough &amp; Nicola McCombe.</w:t>
      </w:r>
    </w:p>
    <w:p w14:paraId="6F57C55F" w14:textId="77777777" w:rsidR="009B3A0F" w:rsidRDefault="009B3A0F" w:rsidP="009B3A0F">
      <w:pPr>
        <w:ind w:left="1080"/>
        <w:jc w:val="both"/>
      </w:pPr>
    </w:p>
    <w:p w14:paraId="6AE0955B" w14:textId="417BC92F" w:rsidR="002A13FD" w:rsidRPr="002A13FD" w:rsidRDefault="00EF13E3" w:rsidP="002A13FD">
      <w:pPr>
        <w:numPr>
          <w:ilvl w:val="0"/>
          <w:numId w:val="3"/>
        </w:numPr>
        <w:jc w:val="both"/>
      </w:pPr>
      <w:r w:rsidRPr="00EA67AE">
        <w:rPr>
          <w:b/>
          <w:color w:val="1F497D" w:themeColor="text2"/>
        </w:rPr>
        <w:t xml:space="preserve">Minutes of the last meeting: </w:t>
      </w:r>
      <w:r w:rsidRPr="002A13FD">
        <w:rPr>
          <w:color w:val="000000"/>
        </w:rPr>
        <w:t xml:space="preserve">All agreed that these were </w:t>
      </w:r>
      <w:r w:rsidR="00F36A84">
        <w:rPr>
          <w:color w:val="000000"/>
        </w:rPr>
        <w:t>a true and accurate record</w:t>
      </w:r>
      <w:r w:rsidRPr="002A13FD">
        <w:rPr>
          <w:color w:val="000000"/>
        </w:rPr>
        <w:t>.</w:t>
      </w:r>
      <w:r w:rsidR="00F36A84">
        <w:rPr>
          <w:color w:val="000000"/>
        </w:rPr>
        <w:t xml:space="preserve"> </w:t>
      </w:r>
      <w:r w:rsidR="0098699B">
        <w:rPr>
          <w:color w:val="000000"/>
        </w:rPr>
        <w:t>Proposed by TK &amp; 2</w:t>
      </w:r>
      <w:r w:rsidR="0098699B" w:rsidRPr="0098699B">
        <w:rPr>
          <w:color w:val="000000"/>
          <w:vertAlign w:val="superscript"/>
        </w:rPr>
        <w:t>nd</w:t>
      </w:r>
      <w:r w:rsidR="0098699B">
        <w:rPr>
          <w:color w:val="000000"/>
        </w:rPr>
        <w:t xml:space="preserve"> by Lee Maher. </w:t>
      </w:r>
      <w:r w:rsidR="00F36A84">
        <w:rPr>
          <w:color w:val="000000"/>
        </w:rPr>
        <w:t>Sign</w:t>
      </w:r>
      <w:r w:rsidR="000601EE">
        <w:rPr>
          <w:color w:val="000000"/>
        </w:rPr>
        <w:t>ed off</w:t>
      </w:r>
      <w:r w:rsidR="009B3A0F">
        <w:rPr>
          <w:color w:val="000000"/>
        </w:rPr>
        <w:t xml:space="preserve"> </w:t>
      </w:r>
      <w:r w:rsidR="000601EE">
        <w:rPr>
          <w:color w:val="000000"/>
        </w:rPr>
        <w:t>by chairman</w:t>
      </w:r>
      <w:r w:rsidR="00F36A84">
        <w:rPr>
          <w:color w:val="000000"/>
        </w:rPr>
        <w:t>.</w:t>
      </w:r>
    </w:p>
    <w:p w14:paraId="4D7C11F6" w14:textId="77777777" w:rsidR="002A13FD" w:rsidRDefault="002A13FD" w:rsidP="002A13FD">
      <w:pPr>
        <w:pStyle w:val="ListParagraph"/>
      </w:pPr>
    </w:p>
    <w:p w14:paraId="0BA28AF8" w14:textId="77777777" w:rsidR="00C4318A" w:rsidRPr="00C4318A" w:rsidRDefault="002A13FD" w:rsidP="00D51746">
      <w:pPr>
        <w:pStyle w:val="ListParagraph"/>
        <w:numPr>
          <w:ilvl w:val="0"/>
          <w:numId w:val="3"/>
        </w:numPr>
        <w:rPr>
          <w:b/>
        </w:rPr>
      </w:pPr>
      <w:r w:rsidRPr="00D51746">
        <w:rPr>
          <w:b/>
          <w:color w:val="1F497D" w:themeColor="text2"/>
        </w:rPr>
        <w:t>Matters arising:</w:t>
      </w:r>
      <w:r w:rsidR="009F4A00" w:rsidRPr="00D51746">
        <w:rPr>
          <w:b/>
          <w:color w:val="1F497D" w:themeColor="text2"/>
        </w:rPr>
        <w:t xml:space="preserve"> </w:t>
      </w:r>
    </w:p>
    <w:p w14:paraId="75B9FE11" w14:textId="77777777" w:rsidR="00C4318A" w:rsidRDefault="00C4318A" w:rsidP="00C4318A">
      <w:pPr>
        <w:pStyle w:val="ListParagraph"/>
      </w:pPr>
    </w:p>
    <w:p w14:paraId="17831E41" w14:textId="5536BE24" w:rsidR="00172138" w:rsidRPr="00172138" w:rsidRDefault="00D51746" w:rsidP="00994004">
      <w:pPr>
        <w:pStyle w:val="ListParagraph"/>
        <w:numPr>
          <w:ilvl w:val="0"/>
          <w:numId w:val="37"/>
        </w:numPr>
        <w:rPr>
          <w:b/>
        </w:rPr>
      </w:pPr>
      <w:r w:rsidRPr="00A06FBE">
        <w:t xml:space="preserve">AS </w:t>
      </w:r>
      <w:r w:rsidR="00E87D4A" w:rsidRPr="00A06FBE">
        <w:t>raised,</w:t>
      </w:r>
      <w:r w:rsidRPr="00A06FBE">
        <w:t xml:space="preserve"> that at last meeting point raised regarding level of insurance cover for players should they require an MRI scan or suchlike. AS did get a quote which worked out at 50% more than our current p</w:t>
      </w:r>
      <w:r w:rsidR="003D4AA1">
        <w:t>olicy</w:t>
      </w:r>
      <w:r w:rsidRPr="00A06FBE">
        <w:t>, and it was per player!!! AS also pointed out that the RFU do a similar policy to the SW Mutual we currently have.</w:t>
      </w:r>
    </w:p>
    <w:p w14:paraId="068C8987" w14:textId="77777777" w:rsidR="00172138" w:rsidRDefault="00D51746" w:rsidP="00172138">
      <w:pPr>
        <w:pStyle w:val="ListParagraph"/>
        <w:ind w:left="1800"/>
      </w:pPr>
      <w:r w:rsidRPr="00A06FBE">
        <w:t>AS felt that rather than look at the cost of an MRI scan on an individual basis, we could perhaps set a ceiling on how much we would offer towards the cost.</w:t>
      </w:r>
    </w:p>
    <w:p w14:paraId="6A5A9201" w14:textId="5884BE9B" w:rsidR="00D51746" w:rsidRPr="000E60E0" w:rsidRDefault="00D51746" w:rsidP="00172138">
      <w:pPr>
        <w:pStyle w:val="ListParagraph"/>
        <w:ind w:left="1800"/>
        <w:rPr>
          <w:b/>
        </w:rPr>
      </w:pPr>
      <w:r w:rsidRPr="00A06FBE">
        <w:t>To be reviewed at ne</w:t>
      </w:r>
      <w:r>
        <w:t>xt MB meeting.</w:t>
      </w:r>
    </w:p>
    <w:p w14:paraId="6A0BE70F" w14:textId="77777777" w:rsidR="000E60E0" w:rsidRPr="000E60E0" w:rsidRDefault="000E60E0" w:rsidP="000E60E0">
      <w:pPr>
        <w:pStyle w:val="ListParagraph"/>
        <w:rPr>
          <w:b/>
        </w:rPr>
      </w:pPr>
    </w:p>
    <w:p w14:paraId="02EEC99B" w14:textId="56A997D8" w:rsidR="002A13FD" w:rsidRDefault="00750639" w:rsidP="000E60E0">
      <w:pPr>
        <w:pStyle w:val="ListParagraph"/>
        <w:numPr>
          <w:ilvl w:val="0"/>
          <w:numId w:val="3"/>
        </w:numPr>
        <w:rPr>
          <w:b/>
          <w:color w:val="FF0000"/>
        </w:rPr>
      </w:pPr>
      <w:r>
        <w:rPr>
          <w:b/>
          <w:color w:val="1F497D" w:themeColor="text2"/>
        </w:rPr>
        <w:t>Confidential items</w:t>
      </w:r>
      <w:r w:rsidR="00B321DB">
        <w:rPr>
          <w:b/>
          <w:color w:val="1F497D" w:themeColor="text2"/>
        </w:rPr>
        <w:t xml:space="preserve"> under </w:t>
      </w:r>
      <w:r w:rsidR="002A13FD" w:rsidRPr="000E60E0">
        <w:rPr>
          <w:b/>
          <w:color w:val="FF0000"/>
        </w:rPr>
        <w:t>Item 7:</w:t>
      </w:r>
    </w:p>
    <w:p w14:paraId="137122FB" w14:textId="77777777" w:rsidR="00B13715" w:rsidRDefault="00B13715" w:rsidP="00D025EB">
      <w:pPr>
        <w:pStyle w:val="ListParagraph"/>
        <w:ind w:left="1080"/>
        <w:rPr>
          <w:b/>
          <w:color w:val="1F497D" w:themeColor="text2"/>
        </w:rPr>
      </w:pPr>
    </w:p>
    <w:p w14:paraId="2A771033" w14:textId="77777777" w:rsidR="00D025EB" w:rsidRPr="000E60E0" w:rsidRDefault="00D025EB" w:rsidP="00D025EB">
      <w:pPr>
        <w:pStyle w:val="ListParagraph"/>
        <w:ind w:left="1080"/>
        <w:rPr>
          <w:b/>
          <w:color w:val="FF0000"/>
        </w:rPr>
      </w:pPr>
    </w:p>
    <w:p w14:paraId="02474355" w14:textId="77777777" w:rsidR="002A13FD" w:rsidRPr="002A13FD" w:rsidRDefault="002A13FD" w:rsidP="002A13FD">
      <w:pPr>
        <w:ind w:left="644"/>
        <w:contextualSpacing/>
        <w:rPr>
          <w:rFonts w:eastAsiaTheme="minorHAnsi"/>
          <w:lang w:eastAsia="en-US"/>
        </w:rPr>
      </w:pPr>
    </w:p>
    <w:p w14:paraId="08ED4720" w14:textId="4D69A126" w:rsidR="00EF13E3" w:rsidRPr="00070BC1" w:rsidRDefault="00274152" w:rsidP="002934F6">
      <w:pPr>
        <w:pStyle w:val="ListParagraph"/>
        <w:numPr>
          <w:ilvl w:val="0"/>
          <w:numId w:val="3"/>
        </w:numPr>
        <w:rPr>
          <w:b/>
          <w:color w:val="1F497D" w:themeColor="text2"/>
        </w:rPr>
      </w:pPr>
      <w:r>
        <w:rPr>
          <w:b/>
          <w:color w:val="1F497D" w:themeColor="text2"/>
        </w:rPr>
        <w:t>Key Concerns from MB Committ</w:t>
      </w:r>
      <w:r w:rsidR="00B6409A">
        <w:rPr>
          <w:b/>
          <w:color w:val="1F497D" w:themeColor="text2"/>
        </w:rPr>
        <w:t>ees</w:t>
      </w:r>
      <w:r w:rsidR="00931189">
        <w:rPr>
          <w:b/>
          <w:color w:val="1F497D" w:themeColor="text2"/>
        </w:rPr>
        <w:t>:</w:t>
      </w:r>
    </w:p>
    <w:p w14:paraId="11CE48AE" w14:textId="77777777" w:rsidR="00EF13E3" w:rsidRDefault="00EF13E3" w:rsidP="00EF13E3">
      <w:pPr>
        <w:rPr>
          <w:b/>
        </w:rPr>
      </w:pPr>
    </w:p>
    <w:p w14:paraId="117337E2" w14:textId="2FE0E5B0" w:rsidR="007143BE" w:rsidRDefault="000A6A0D" w:rsidP="000A6A0D">
      <w:pPr>
        <w:ind w:left="720"/>
        <w:rPr>
          <w:b/>
          <w:color w:val="1F497D" w:themeColor="text2"/>
        </w:rPr>
      </w:pPr>
      <w:r>
        <w:rPr>
          <w:b/>
          <w:color w:val="1F497D" w:themeColor="text2"/>
        </w:rPr>
        <w:t>E</w:t>
      </w:r>
      <w:r w:rsidR="00EF13E3" w:rsidRPr="00EA67AE">
        <w:rPr>
          <w:b/>
          <w:color w:val="1F497D" w:themeColor="text2"/>
        </w:rPr>
        <w:t>xecutive:</w:t>
      </w:r>
    </w:p>
    <w:p w14:paraId="1028F6F0" w14:textId="77777777" w:rsidR="00561778" w:rsidRDefault="00561778" w:rsidP="000A6A0D">
      <w:pPr>
        <w:ind w:left="720"/>
        <w:rPr>
          <w:b/>
          <w:color w:val="1F497D" w:themeColor="text2"/>
        </w:rPr>
      </w:pPr>
    </w:p>
    <w:p w14:paraId="64D49F0E" w14:textId="77777777" w:rsidR="00561778" w:rsidRDefault="007B1C38" w:rsidP="00561778">
      <w:pPr>
        <w:pStyle w:val="ListParagraph"/>
        <w:numPr>
          <w:ilvl w:val="0"/>
          <w:numId w:val="37"/>
        </w:numPr>
      </w:pPr>
      <w:r>
        <w:t xml:space="preserve">MB members attended Sandy Park meeting, main item Community Game Future. Number of proposals RFU have worked on. Key take away, looking to set up a Regional Development Body, which would sit between RFU and CBs. </w:t>
      </w:r>
    </w:p>
    <w:p w14:paraId="6E53C5F4" w14:textId="77777777" w:rsidR="00561778" w:rsidRDefault="007B1C38" w:rsidP="00561778">
      <w:pPr>
        <w:pStyle w:val="ListParagraph"/>
        <w:ind w:left="1800"/>
      </w:pPr>
      <w:r>
        <w:t>The new body would have certain responsibilities, such as growing the game regionally, raising funds to be distributed to CBs. Managing devolved RFU funding for growth.</w:t>
      </w:r>
    </w:p>
    <w:p w14:paraId="34B16E07" w14:textId="77777777" w:rsidR="00561778" w:rsidRDefault="007B1C38" w:rsidP="00561778">
      <w:pPr>
        <w:pStyle w:val="ListParagraph"/>
        <w:ind w:left="1800"/>
      </w:pPr>
      <w:r>
        <w:t>SM happy for MB members to see the plans but should not at present be shared outside the MB. SM feels that the RFU will press ahead with this, he has asked to be involved.</w:t>
      </w:r>
    </w:p>
    <w:p w14:paraId="21C40CC7" w14:textId="77777777" w:rsidR="00266E84" w:rsidRDefault="007B1C38" w:rsidP="00561778">
      <w:pPr>
        <w:pStyle w:val="ListParagraph"/>
        <w:ind w:left="1800"/>
      </w:pPr>
      <w:r>
        <w:t>AS added that the funding to set this up is in place from a pot of money set-aside from a previous TV deal.</w:t>
      </w:r>
    </w:p>
    <w:p w14:paraId="7128814E" w14:textId="792AFA7E" w:rsidR="007B1C38" w:rsidRDefault="007B1C38" w:rsidP="00561778">
      <w:pPr>
        <w:pStyle w:val="ListParagraph"/>
        <w:ind w:left="1800"/>
      </w:pPr>
      <w:r>
        <w:t>RFU Council to approve in November with view to implementation July 2025.</w:t>
      </w:r>
    </w:p>
    <w:p w14:paraId="39F59269" w14:textId="77777777" w:rsidR="007B1C38" w:rsidRDefault="007B1C38" w:rsidP="007B1C38">
      <w:pPr>
        <w:ind w:left="284"/>
      </w:pPr>
    </w:p>
    <w:p w14:paraId="1CFE9067" w14:textId="77777777" w:rsidR="007B1C38" w:rsidRDefault="007B1C38" w:rsidP="00266E84">
      <w:pPr>
        <w:pStyle w:val="ListParagraph"/>
        <w:numPr>
          <w:ilvl w:val="0"/>
          <w:numId w:val="37"/>
        </w:numPr>
      </w:pPr>
      <w:r>
        <w:t>Adverts to go out soon for the Diversity &amp; Inclusion and Club Development roles.</w:t>
      </w:r>
    </w:p>
    <w:p w14:paraId="4703A046" w14:textId="77777777" w:rsidR="007B1C38" w:rsidRDefault="007B1C38" w:rsidP="000A6A0D">
      <w:pPr>
        <w:ind w:left="720"/>
        <w:rPr>
          <w:b/>
          <w:color w:val="1F497D" w:themeColor="text2"/>
        </w:rPr>
      </w:pPr>
    </w:p>
    <w:p w14:paraId="0C3386F6" w14:textId="77777777" w:rsidR="007143BE" w:rsidRDefault="007143BE" w:rsidP="00CE5B0A">
      <w:pPr>
        <w:ind w:firstLine="720"/>
        <w:rPr>
          <w:b/>
          <w:color w:val="1F497D" w:themeColor="text2"/>
        </w:rPr>
      </w:pPr>
    </w:p>
    <w:p w14:paraId="67BF32A9" w14:textId="3812E424" w:rsidR="00CE5B0A" w:rsidRDefault="00FF502C" w:rsidP="00CE5B0A">
      <w:pPr>
        <w:ind w:firstLine="720"/>
        <w:rPr>
          <w:bCs/>
        </w:rPr>
      </w:pPr>
      <w:r w:rsidRPr="00EA67AE">
        <w:rPr>
          <w:b/>
          <w:color w:val="1F497D" w:themeColor="text2"/>
        </w:rPr>
        <w:t>T</w:t>
      </w:r>
      <w:r w:rsidR="00EF13E3" w:rsidRPr="00EA67AE">
        <w:rPr>
          <w:b/>
          <w:color w:val="1F497D" w:themeColor="text2"/>
        </w:rPr>
        <w:t xml:space="preserve">reasurer’s Report: </w:t>
      </w:r>
      <w:r w:rsidR="00EE1A07" w:rsidRPr="00EE1A07">
        <w:rPr>
          <w:bCs/>
        </w:rPr>
        <w:t>Report sent out.</w:t>
      </w:r>
    </w:p>
    <w:p w14:paraId="2F66294F" w14:textId="77777777" w:rsidR="00266E84" w:rsidRPr="00EE1A07" w:rsidRDefault="00266E84" w:rsidP="00CE5B0A">
      <w:pPr>
        <w:ind w:firstLine="720"/>
        <w:rPr>
          <w:bCs/>
        </w:rPr>
      </w:pPr>
    </w:p>
    <w:p w14:paraId="6E2AF540" w14:textId="77777777" w:rsidR="00FC4479" w:rsidRDefault="00177ACE" w:rsidP="00266E84">
      <w:pPr>
        <w:pStyle w:val="ListParagraph"/>
        <w:numPr>
          <w:ilvl w:val="0"/>
          <w:numId w:val="37"/>
        </w:numPr>
      </w:pPr>
      <w:r>
        <w:t xml:space="preserve">Two main action points, </w:t>
      </w:r>
      <w:r w:rsidR="00FC4479">
        <w:t>need</w:t>
      </w:r>
      <w:r>
        <w:t xml:space="preserve"> to set a budget for the new season. Using last season as a baseline and then adjusting various internal budgets for the income we know is coming in. As an </w:t>
      </w:r>
      <w:r w:rsidR="00FC4479">
        <w:t>example,</w:t>
      </w:r>
      <w:r>
        <w:t xml:space="preserve"> Representative Rugby, we have 2 home games across the 3 Championships this season, so less travel and more income should lead to a bigger profit for season 24/25.</w:t>
      </w:r>
    </w:p>
    <w:p w14:paraId="63AA7744" w14:textId="010F9011" w:rsidR="00177ACE" w:rsidRDefault="00177ACE" w:rsidP="00FC4479">
      <w:pPr>
        <w:pStyle w:val="ListParagraph"/>
        <w:ind w:left="1800"/>
      </w:pPr>
      <w:r>
        <w:t xml:space="preserve">Core grant from RFU increased by 10%, whilst Representative Rugby grant has gone from £6k – £8k. Y/E funding to come from RFU due September. </w:t>
      </w:r>
    </w:p>
    <w:p w14:paraId="1DAE63D1" w14:textId="77777777" w:rsidR="00177ACE" w:rsidRDefault="00177ACE" w:rsidP="00177ACE">
      <w:pPr>
        <w:ind w:left="284"/>
      </w:pPr>
    </w:p>
    <w:p w14:paraId="558A412D" w14:textId="77777777" w:rsidR="00772B9D" w:rsidRDefault="00177ACE" w:rsidP="00D60448">
      <w:pPr>
        <w:pStyle w:val="ListParagraph"/>
        <w:numPr>
          <w:ilvl w:val="0"/>
          <w:numId w:val="37"/>
        </w:numPr>
      </w:pPr>
      <w:r>
        <w:t xml:space="preserve">RFU Innovation Fund - 2 areas targeted, Referee recruitment and deployment and player retention. CBs have until 30 August to submit plans to attract level of funding of between £2k-£10k. LM to speak with Steve Avenell re referees. </w:t>
      </w:r>
    </w:p>
    <w:p w14:paraId="35B678A7" w14:textId="77777777" w:rsidR="00772B9D" w:rsidRDefault="00772B9D" w:rsidP="00772B9D">
      <w:pPr>
        <w:pStyle w:val="ListParagraph"/>
        <w:ind w:left="1800"/>
      </w:pPr>
      <w:r>
        <w:t>S</w:t>
      </w:r>
      <w:r w:rsidR="00177ACE">
        <w:t>M feels we should go out to the clubs offering a cash incentive from the pot for their plans to help retain players. MB members to put thinking caps on.</w:t>
      </w:r>
    </w:p>
    <w:p w14:paraId="5F8EAD0F" w14:textId="77777777" w:rsidR="00772B9D" w:rsidRDefault="00177ACE" w:rsidP="00772B9D">
      <w:pPr>
        <w:pStyle w:val="ListParagraph"/>
        <w:ind w:left="1800"/>
      </w:pPr>
      <w:r>
        <w:t>LM added that there was a coaching day planned for Sunday 6 October, range of courses for coaches and referees.</w:t>
      </w:r>
    </w:p>
    <w:p w14:paraId="463802EC" w14:textId="7F91EFE3" w:rsidR="00177ACE" w:rsidRDefault="00177ACE" w:rsidP="00772B9D">
      <w:pPr>
        <w:pStyle w:val="ListParagraph"/>
        <w:ind w:left="1800"/>
      </w:pPr>
      <w:r>
        <w:t xml:space="preserve">LM looking for some funding to give participants some items. </w:t>
      </w:r>
    </w:p>
    <w:p w14:paraId="6DD4E1D6" w14:textId="77777777" w:rsidR="00177ACE" w:rsidRDefault="00177ACE" w:rsidP="00177ACE">
      <w:pPr>
        <w:ind w:left="284"/>
      </w:pPr>
    </w:p>
    <w:p w14:paraId="1AE8C13C" w14:textId="3328B3FF" w:rsidR="00177ACE" w:rsidRDefault="00127DC8" w:rsidP="00772B9D">
      <w:pPr>
        <w:pStyle w:val="ListParagraph"/>
        <w:numPr>
          <w:ilvl w:val="0"/>
          <w:numId w:val="37"/>
        </w:numPr>
      </w:pPr>
      <w:r>
        <w:t>On</w:t>
      </w:r>
      <w:r w:rsidR="00177ACE">
        <w:t xml:space="preserve">-line ticketing, AS looking at this option with a company called FanBase. </w:t>
      </w:r>
    </w:p>
    <w:p w14:paraId="6E49E340" w14:textId="77777777" w:rsidR="00177ACE" w:rsidRDefault="00177ACE" w:rsidP="00177ACE">
      <w:pPr>
        <w:ind w:left="284"/>
      </w:pPr>
    </w:p>
    <w:p w14:paraId="23A000E4" w14:textId="77777777" w:rsidR="00177ACE" w:rsidRDefault="00177ACE" w:rsidP="00772B9D">
      <w:pPr>
        <w:pStyle w:val="ListParagraph"/>
        <w:numPr>
          <w:ilvl w:val="0"/>
          <w:numId w:val="37"/>
        </w:numPr>
      </w:pPr>
      <w:r>
        <w:t>Annual Accounts are being prepared for Financial AGM</w:t>
      </w:r>
    </w:p>
    <w:p w14:paraId="26B196F1" w14:textId="77777777" w:rsidR="000465FB" w:rsidRPr="00866CCD" w:rsidRDefault="000465FB" w:rsidP="00866CCD">
      <w:pPr>
        <w:ind w:left="720"/>
      </w:pPr>
    </w:p>
    <w:p w14:paraId="26FA26F3" w14:textId="77777777" w:rsidR="00D025EB" w:rsidRDefault="00D025EB" w:rsidP="00127DC8">
      <w:pPr>
        <w:ind w:left="720"/>
        <w:rPr>
          <w:b/>
          <w:color w:val="1F497D" w:themeColor="text2"/>
        </w:rPr>
      </w:pPr>
    </w:p>
    <w:p w14:paraId="70106161" w14:textId="34B5368A" w:rsidR="00693C2B" w:rsidRDefault="00EF13E3" w:rsidP="00127DC8">
      <w:pPr>
        <w:ind w:left="720"/>
      </w:pPr>
      <w:r w:rsidRPr="00EA67AE">
        <w:rPr>
          <w:b/>
          <w:color w:val="1F497D" w:themeColor="text2"/>
        </w:rPr>
        <w:t xml:space="preserve">RFU Council Rep: </w:t>
      </w:r>
      <w:r w:rsidR="008D7A29" w:rsidRPr="008D7A29">
        <w:rPr>
          <w:bCs/>
        </w:rPr>
        <w:t>Nothing additional to add.</w:t>
      </w:r>
    </w:p>
    <w:p w14:paraId="4C3F8B50" w14:textId="77777777" w:rsidR="00507D02" w:rsidRDefault="00507D02" w:rsidP="0007483F">
      <w:pPr>
        <w:ind w:left="720"/>
      </w:pPr>
    </w:p>
    <w:p w14:paraId="27E1816C" w14:textId="77777777" w:rsidR="00341675" w:rsidRDefault="00EF13E3" w:rsidP="00840609">
      <w:pPr>
        <w:ind w:firstLine="720"/>
      </w:pPr>
      <w:r w:rsidRPr="00341675">
        <w:rPr>
          <w:b/>
          <w:color w:val="1F497D" w:themeColor="text2"/>
        </w:rPr>
        <w:t>Finance &amp; Governance:</w:t>
      </w:r>
      <w:r w:rsidR="00047308" w:rsidRPr="00341675">
        <w:rPr>
          <w:rFonts w:eastAsiaTheme="minorHAnsi"/>
          <w:color w:val="1F497D" w:themeColor="text2"/>
          <w:lang w:eastAsia="en-US"/>
        </w:rPr>
        <w:t xml:space="preserve"> </w:t>
      </w:r>
      <w:r w:rsidR="00341675">
        <w:t>PH reported back from Committee meeting held previous week.</w:t>
      </w:r>
    </w:p>
    <w:p w14:paraId="16EC7507" w14:textId="112ECA0E" w:rsidR="00EC4E00" w:rsidRDefault="00EC4E00" w:rsidP="00712C46">
      <w:pPr>
        <w:ind w:left="720"/>
        <w:rPr>
          <w:rFonts w:eastAsiaTheme="minorHAnsi"/>
          <w:lang w:eastAsia="en-US"/>
        </w:rPr>
      </w:pPr>
    </w:p>
    <w:p w14:paraId="7415E840" w14:textId="77777777" w:rsidR="007F37EC" w:rsidRDefault="00C84534" w:rsidP="00840609">
      <w:pPr>
        <w:pStyle w:val="ListParagraph"/>
        <w:numPr>
          <w:ilvl w:val="0"/>
          <w:numId w:val="42"/>
        </w:numPr>
      </w:pPr>
      <w:r>
        <w:t xml:space="preserve">Discipline, search on to replace John Dunstan as Chair. Already a couple of expressions of interest lodged. Idea is to get a successor elect in place to shadow John for remainder of season. </w:t>
      </w:r>
    </w:p>
    <w:p w14:paraId="375D69B2" w14:textId="77777777" w:rsidR="007F37EC" w:rsidRDefault="00C84534" w:rsidP="00840609">
      <w:pPr>
        <w:pStyle w:val="ListParagraph"/>
        <w:numPr>
          <w:ilvl w:val="0"/>
          <w:numId w:val="42"/>
        </w:numPr>
      </w:pPr>
      <w:r>
        <w:t xml:space="preserve">TT has joined the F&amp;G due to her role. </w:t>
      </w:r>
    </w:p>
    <w:p w14:paraId="6D9A7DA8" w14:textId="077BE719" w:rsidR="00C84534" w:rsidRDefault="00C84534" w:rsidP="00840609">
      <w:pPr>
        <w:pStyle w:val="ListParagraph"/>
        <w:numPr>
          <w:ilvl w:val="0"/>
          <w:numId w:val="42"/>
        </w:numPr>
      </w:pPr>
      <w:r>
        <w:t xml:space="preserve">The committee want to look at the current website to see how it can evolve, make it more relevant and user friendly. </w:t>
      </w:r>
    </w:p>
    <w:p w14:paraId="5AD37B1C" w14:textId="77777777" w:rsidR="00C84534" w:rsidRDefault="00C84534" w:rsidP="00C84534">
      <w:pPr>
        <w:ind w:left="284"/>
      </w:pPr>
    </w:p>
    <w:p w14:paraId="7E26BC5B" w14:textId="77777777" w:rsidR="00C84534" w:rsidRDefault="00C84534" w:rsidP="007F37EC">
      <w:pPr>
        <w:pStyle w:val="ListParagraph"/>
        <w:numPr>
          <w:ilvl w:val="0"/>
          <w:numId w:val="42"/>
        </w:numPr>
      </w:pPr>
      <w:r>
        <w:t xml:space="preserve">CRFU Handbooks, look at the costings of the handbook, need to review how much we charge per book and how many clubs require. Also possible need to increase Vice-Presidents subscriptions to help cover costs. </w:t>
      </w:r>
    </w:p>
    <w:p w14:paraId="2F14F16F" w14:textId="77777777" w:rsidR="00C84534" w:rsidRDefault="00C84534" w:rsidP="00C84534">
      <w:pPr>
        <w:ind w:left="284"/>
      </w:pPr>
    </w:p>
    <w:p w14:paraId="517F0B43" w14:textId="77777777" w:rsidR="00C84534" w:rsidRDefault="00C84534" w:rsidP="007F37EC">
      <w:pPr>
        <w:pStyle w:val="ListParagraph"/>
        <w:numPr>
          <w:ilvl w:val="0"/>
          <w:numId w:val="42"/>
        </w:numPr>
      </w:pPr>
      <w:r>
        <w:t xml:space="preserve">BH added that the process to find a President Elect ahead of the 2025 AGM has started and Nominations Committee will be grateful for any suggestions. </w:t>
      </w:r>
    </w:p>
    <w:p w14:paraId="32A850ED" w14:textId="7942328B" w:rsidR="003E73CE" w:rsidRPr="003E73CE" w:rsidRDefault="003E73CE" w:rsidP="00712C46">
      <w:pPr>
        <w:ind w:left="720"/>
        <w:rPr>
          <w:rFonts w:eastAsiaTheme="minorHAnsi"/>
          <w:lang w:eastAsia="en-US"/>
        </w:rPr>
      </w:pPr>
    </w:p>
    <w:p w14:paraId="65EABE0A" w14:textId="04C9BA5D" w:rsidR="00A1352D" w:rsidRDefault="008007BA" w:rsidP="00122C22">
      <w:pPr>
        <w:ind w:left="720"/>
      </w:pPr>
      <w:r w:rsidRPr="00EA67AE">
        <w:rPr>
          <w:b/>
          <w:color w:val="1F497D" w:themeColor="text2"/>
        </w:rPr>
        <w:t>C</w:t>
      </w:r>
      <w:r w:rsidR="00EF13E3" w:rsidRPr="00EA67AE">
        <w:rPr>
          <w:b/>
          <w:color w:val="1F497D" w:themeColor="text2"/>
        </w:rPr>
        <w:t>lub Development &amp;</w:t>
      </w:r>
      <w:r w:rsidR="00EE4428" w:rsidRPr="00EA67AE">
        <w:rPr>
          <w:b/>
          <w:color w:val="1F497D" w:themeColor="text2"/>
        </w:rPr>
        <w:t xml:space="preserve"> Volunteers: </w:t>
      </w:r>
      <w:bookmarkStart w:id="0" w:name="_Hlk175475118"/>
      <w:r w:rsidR="00841359">
        <w:t>Awaiting vacancy to be filled.</w:t>
      </w:r>
    </w:p>
    <w:bookmarkEnd w:id="0"/>
    <w:p w14:paraId="5B0B06BB" w14:textId="77777777" w:rsidR="003E73CE" w:rsidRPr="003E73CE" w:rsidRDefault="003E73CE" w:rsidP="003E73CE">
      <w:pPr>
        <w:ind w:left="720"/>
      </w:pPr>
    </w:p>
    <w:p w14:paraId="70E22B46" w14:textId="1D011FE3" w:rsidR="007143BE" w:rsidRDefault="00990594" w:rsidP="006A0D04">
      <w:pPr>
        <w:ind w:left="284" w:firstLine="436"/>
        <w:rPr>
          <w:color w:val="1F497D" w:themeColor="text2"/>
        </w:rPr>
      </w:pPr>
      <w:r>
        <w:rPr>
          <w:b/>
          <w:color w:val="1F497D" w:themeColor="text2"/>
        </w:rPr>
        <w:t>Commercial Development</w:t>
      </w:r>
      <w:r w:rsidR="00F352A3" w:rsidRPr="00EA67AE">
        <w:rPr>
          <w:b/>
          <w:color w:val="1F497D" w:themeColor="text2"/>
        </w:rPr>
        <w:t>:</w:t>
      </w:r>
      <w:r w:rsidR="00047308" w:rsidRPr="00EA67AE">
        <w:rPr>
          <w:color w:val="1F497D" w:themeColor="text2"/>
        </w:rPr>
        <w:t xml:space="preserve"> </w:t>
      </w:r>
    </w:p>
    <w:p w14:paraId="40494947" w14:textId="77777777" w:rsidR="00D2771E" w:rsidRDefault="00D2771E" w:rsidP="00841359">
      <w:pPr>
        <w:pStyle w:val="ListParagraph"/>
        <w:numPr>
          <w:ilvl w:val="0"/>
          <w:numId w:val="43"/>
        </w:numPr>
      </w:pPr>
      <w:r>
        <w:t xml:space="preserve">James Haskell dinner great success at Penventon Hotel, 150 people attended, unfortunately Kelsall Steel pulled out at the last minute, despite that the night made £2.5k profit. Good feedback. TT feels we should look to make it a bi-annual event, a year when we only have one senior game at home. TT also looking to collaborate with Wooden Spoon. </w:t>
      </w:r>
    </w:p>
    <w:p w14:paraId="568D1045" w14:textId="77777777" w:rsidR="00D2771E" w:rsidRDefault="00D2771E" w:rsidP="00D2771E">
      <w:pPr>
        <w:ind w:left="284"/>
      </w:pPr>
    </w:p>
    <w:p w14:paraId="7CB5FAFC" w14:textId="77777777" w:rsidR="00D2771E" w:rsidRDefault="00D2771E" w:rsidP="00BF720A">
      <w:pPr>
        <w:pStyle w:val="ListParagraph"/>
        <w:numPr>
          <w:ilvl w:val="0"/>
          <w:numId w:val="43"/>
        </w:numPr>
      </w:pPr>
      <w:r>
        <w:t xml:space="preserve">SM thanked TT for her hard work during last season and also Penventon dinner and making these events a great success. </w:t>
      </w:r>
    </w:p>
    <w:p w14:paraId="25D578B0" w14:textId="77777777" w:rsidR="00D2771E" w:rsidRDefault="00D2771E" w:rsidP="006A0D04">
      <w:pPr>
        <w:ind w:left="284" w:firstLine="436"/>
        <w:rPr>
          <w:b/>
          <w:color w:val="1F497D" w:themeColor="text2"/>
        </w:rPr>
      </w:pPr>
    </w:p>
    <w:p w14:paraId="2FA31B49" w14:textId="77777777" w:rsidR="007143BE" w:rsidRDefault="007143BE" w:rsidP="00712C46">
      <w:pPr>
        <w:ind w:firstLine="720"/>
        <w:rPr>
          <w:b/>
          <w:color w:val="1F497D" w:themeColor="text2"/>
        </w:rPr>
      </w:pPr>
    </w:p>
    <w:p w14:paraId="6CE858DD" w14:textId="1ED9C3E5" w:rsidR="003B0482" w:rsidRDefault="00C93CB4" w:rsidP="00C93CB4">
      <w:pPr>
        <w:ind w:firstLine="720"/>
        <w:rPr>
          <w:b/>
          <w:color w:val="1F497D" w:themeColor="text2"/>
        </w:rPr>
      </w:pPr>
      <w:r>
        <w:rPr>
          <w:b/>
          <w:color w:val="1F497D" w:themeColor="text2"/>
        </w:rPr>
        <w:t>Competitions</w:t>
      </w:r>
      <w:r w:rsidR="00EF13E3" w:rsidRPr="006532AC">
        <w:rPr>
          <w:b/>
          <w:color w:val="1F497D" w:themeColor="text2"/>
        </w:rPr>
        <w:t xml:space="preserve">: </w:t>
      </w:r>
    </w:p>
    <w:p w14:paraId="568E91F5" w14:textId="26D6F8E8" w:rsidR="006F571C" w:rsidRDefault="006F571C" w:rsidP="001746B8">
      <w:pPr>
        <w:pStyle w:val="ListParagraph"/>
        <w:numPr>
          <w:ilvl w:val="0"/>
          <w:numId w:val="44"/>
        </w:numPr>
      </w:pPr>
      <w:r>
        <w:t xml:space="preserve">LM reported that need to get clubs going re Adult Player Registration (mandatory this season). Otherwise leagues and Cup completions in place.  </w:t>
      </w:r>
    </w:p>
    <w:p w14:paraId="3682444A" w14:textId="77777777" w:rsidR="006F571C" w:rsidRDefault="006F571C" w:rsidP="006F571C">
      <w:pPr>
        <w:ind w:left="284"/>
      </w:pPr>
    </w:p>
    <w:p w14:paraId="1A774CDF" w14:textId="7CFD463E" w:rsidR="00AF6548" w:rsidRDefault="00C93CB4" w:rsidP="00712C46">
      <w:pPr>
        <w:ind w:left="720"/>
        <w:rPr>
          <w:b/>
          <w:color w:val="1F497D" w:themeColor="text2"/>
        </w:rPr>
      </w:pPr>
      <w:r>
        <w:rPr>
          <w:b/>
          <w:color w:val="1F497D" w:themeColor="text2"/>
        </w:rPr>
        <w:t>Discipline</w:t>
      </w:r>
      <w:r w:rsidR="00EF13E3" w:rsidRPr="006532AC">
        <w:rPr>
          <w:b/>
          <w:color w:val="1F497D" w:themeColor="text2"/>
        </w:rPr>
        <w:t xml:space="preserve">: </w:t>
      </w:r>
    </w:p>
    <w:p w14:paraId="7D4C97A8" w14:textId="77777777" w:rsidR="001746B8" w:rsidRDefault="001746B8" w:rsidP="00712C46">
      <w:pPr>
        <w:ind w:left="720"/>
        <w:rPr>
          <w:b/>
          <w:color w:val="1F497D" w:themeColor="text2"/>
        </w:rPr>
      </w:pPr>
    </w:p>
    <w:p w14:paraId="1B7121C4" w14:textId="2C699FBD" w:rsidR="006F571C" w:rsidRPr="001746B8" w:rsidRDefault="00565353" w:rsidP="001746B8">
      <w:pPr>
        <w:pStyle w:val="ListParagraph"/>
        <w:numPr>
          <w:ilvl w:val="0"/>
          <w:numId w:val="44"/>
        </w:numPr>
        <w:rPr>
          <w:rFonts w:eastAsiaTheme="minorHAnsi"/>
          <w:bCs/>
          <w:lang w:eastAsia="en-US"/>
        </w:rPr>
      </w:pPr>
      <w:r>
        <w:t>Discipline training taking place at Taunton RFC on September 4</w:t>
      </w:r>
      <w:r w:rsidRPr="001746B8">
        <w:rPr>
          <w:vertAlign w:val="superscript"/>
        </w:rPr>
        <w:t>th</w:t>
      </w:r>
      <w:r>
        <w:t xml:space="preserve">, various panel members from Cornwall will be attending. There </w:t>
      </w:r>
      <w:r w:rsidR="001746B8">
        <w:t>may be</w:t>
      </w:r>
      <w:r>
        <w:t xml:space="preserve"> some travel claims submitted</w:t>
      </w:r>
    </w:p>
    <w:p w14:paraId="64386D8A" w14:textId="65A8C5B3" w:rsidR="001654AB" w:rsidRDefault="001654AB" w:rsidP="00712C46">
      <w:pPr>
        <w:ind w:left="720"/>
        <w:rPr>
          <w:rFonts w:eastAsiaTheme="minorHAnsi"/>
          <w:lang w:eastAsia="en-US"/>
        </w:rPr>
      </w:pPr>
    </w:p>
    <w:p w14:paraId="3E71E328" w14:textId="77777777" w:rsidR="00C94E2A" w:rsidRPr="001654AB" w:rsidRDefault="00C94E2A" w:rsidP="00712C46">
      <w:pPr>
        <w:ind w:left="720"/>
        <w:rPr>
          <w:rFonts w:eastAsiaTheme="minorHAnsi"/>
          <w:lang w:eastAsia="en-US"/>
        </w:rPr>
      </w:pPr>
    </w:p>
    <w:p w14:paraId="2B7F89EA" w14:textId="09667039" w:rsidR="00ED4761" w:rsidRDefault="00C93CB4" w:rsidP="00571224">
      <w:pPr>
        <w:ind w:left="720"/>
        <w:rPr>
          <w:b/>
          <w:color w:val="1F497D" w:themeColor="text2"/>
        </w:rPr>
      </w:pPr>
      <w:r>
        <w:rPr>
          <w:b/>
          <w:color w:val="1F497D" w:themeColor="text2"/>
        </w:rPr>
        <w:t>G</w:t>
      </w:r>
      <w:r w:rsidR="00571224">
        <w:rPr>
          <w:b/>
          <w:color w:val="1F497D" w:themeColor="text2"/>
        </w:rPr>
        <w:t>ame Development</w:t>
      </w:r>
      <w:r w:rsidR="00EF13E3" w:rsidRPr="006532AC">
        <w:rPr>
          <w:b/>
          <w:color w:val="1F497D" w:themeColor="text2"/>
        </w:rPr>
        <w:t>:</w:t>
      </w:r>
    </w:p>
    <w:p w14:paraId="0F5859E6" w14:textId="77777777" w:rsidR="001746B8" w:rsidRPr="001746B8" w:rsidRDefault="001746B8" w:rsidP="001746B8">
      <w:pPr>
        <w:pStyle w:val="ListParagraph"/>
        <w:ind w:left="1800"/>
        <w:rPr>
          <w:b/>
          <w:color w:val="1F497D" w:themeColor="text2"/>
        </w:rPr>
      </w:pPr>
    </w:p>
    <w:p w14:paraId="0508648E" w14:textId="77777777" w:rsidR="00C342D6" w:rsidRDefault="002924EE" w:rsidP="001746B8">
      <w:pPr>
        <w:pStyle w:val="ListParagraph"/>
        <w:numPr>
          <w:ilvl w:val="0"/>
          <w:numId w:val="44"/>
        </w:numPr>
      </w:pPr>
      <w:r>
        <w:t>DD advertising the development Day on 6</w:t>
      </w:r>
      <w:r w:rsidRPr="001746B8">
        <w:rPr>
          <w:vertAlign w:val="superscript"/>
        </w:rPr>
        <w:t>th</w:t>
      </w:r>
      <w:r>
        <w:t xml:space="preserve"> October, information sent to clubs. Training courses live, awaiting Reggie to finalise First Aid courses. </w:t>
      </w:r>
    </w:p>
    <w:p w14:paraId="173AF641" w14:textId="77777777" w:rsidR="00C342D6" w:rsidRDefault="002924EE" w:rsidP="001746B8">
      <w:pPr>
        <w:pStyle w:val="ListParagraph"/>
        <w:numPr>
          <w:ilvl w:val="0"/>
          <w:numId w:val="44"/>
        </w:numPr>
      </w:pPr>
      <w:r>
        <w:t>Recent coaching session with Cornish Pirates went very well. Another one in the planning stage. Neil Smith has also said he will go to clubs that attend to deliver a coaching session.</w:t>
      </w:r>
    </w:p>
    <w:p w14:paraId="684CBB01" w14:textId="77777777" w:rsidR="00783C01" w:rsidRDefault="002924EE" w:rsidP="001746B8">
      <w:pPr>
        <w:pStyle w:val="ListParagraph"/>
        <w:numPr>
          <w:ilvl w:val="0"/>
          <w:numId w:val="44"/>
        </w:numPr>
      </w:pPr>
      <w:r>
        <w:t xml:space="preserve">Coach of the Year Award to be set up in conjunction the Cornish Pirates and a Community Day. </w:t>
      </w:r>
    </w:p>
    <w:p w14:paraId="017E060A" w14:textId="2924152A" w:rsidR="002924EE" w:rsidRDefault="002924EE" w:rsidP="001746B8">
      <w:pPr>
        <w:pStyle w:val="ListParagraph"/>
        <w:numPr>
          <w:ilvl w:val="0"/>
          <w:numId w:val="44"/>
        </w:numPr>
      </w:pPr>
      <w:r>
        <w:t xml:space="preserve">Little interaction with both Bude and Launceston clubs. </w:t>
      </w:r>
    </w:p>
    <w:p w14:paraId="45A57912" w14:textId="77777777" w:rsidR="00565353" w:rsidRDefault="00565353" w:rsidP="00571224">
      <w:pPr>
        <w:ind w:left="720"/>
      </w:pPr>
    </w:p>
    <w:p w14:paraId="45B624D4" w14:textId="77777777" w:rsidR="00C625D0" w:rsidRDefault="00C625D0" w:rsidP="00C625D0"/>
    <w:p w14:paraId="686A8449" w14:textId="77777777" w:rsidR="00783C01" w:rsidRDefault="004B5A60" w:rsidP="00783C01">
      <w:pPr>
        <w:ind w:left="720"/>
      </w:pPr>
      <w:r>
        <w:rPr>
          <w:b/>
          <w:color w:val="1F497D" w:themeColor="text2"/>
        </w:rPr>
        <w:t>Inclusivity &amp; Diversity</w:t>
      </w:r>
      <w:r w:rsidR="00690B9D" w:rsidRPr="006532AC">
        <w:rPr>
          <w:b/>
          <w:color w:val="1F497D" w:themeColor="text2"/>
        </w:rPr>
        <w:t xml:space="preserve">: </w:t>
      </w:r>
      <w:r w:rsidR="00783C01">
        <w:t>Awaiting vacancy to be filled.</w:t>
      </w:r>
    </w:p>
    <w:p w14:paraId="3300244B" w14:textId="77777777" w:rsidR="00325608" w:rsidRPr="00325608" w:rsidRDefault="00325608" w:rsidP="00325608">
      <w:pPr>
        <w:pStyle w:val="ListParagraph"/>
        <w:ind w:left="1446"/>
        <w:rPr>
          <w:rFonts w:eastAsiaTheme="minorHAnsi"/>
          <w:lang w:eastAsia="en-US"/>
        </w:rPr>
      </w:pPr>
    </w:p>
    <w:p w14:paraId="43E82C84" w14:textId="1592011C" w:rsidR="00A536EC" w:rsidRDefault="00A536EC" w:rsidP="00A536EC">
      <w:pPr>
        <w:ind w:left="720"/>
        <w:rPr>
          <w:b/>
        </w:rPr>
      </w:pPr>
      <w:bookmarkStart w:id="1" w:name="_gjdgxs"/>
      <w:bookmarkEnd w:id="1"/>
      <w:r>
        <w:rPr>
          <w:b/>
          <w:color w:val="1F497D" w:themeColor="text2"/>
        </w:rPr>
        <w:t>Representative Rugby</w:t>
      </w:r>
      <w:r w:rsidR="00EF13E3" w:rsidRPr="006532AC">
        <w:rPr>
          <w:b/>
          <w:color w:val="1F497D" w:themeColor="text2"/>
        </w:rPr>
        <w:t>:</w:t>
      </w:r>
      <w:r w:rsidR="008678C5">
        <w:rPr>
          <w:b/>
        </w:rPr>
        <w:t xml:space="preserve"> </w:t>
      </w:r>
    </w:p>
    <w:p w14:paraId="033C53BE" w14:textId="77777777" w:rsidR="001C15E5" w:rsidRDefault="001C15E5" w:rsidP="00A536EC">
      <w:pPr>
        <w:ind w:left="720"/>
        <w:rPr>
          <w:b/>
        </w:rPr>
      </w:pPr>
    </w:p>
    <w:p w14:paraId="0D8F025A" w14:textId="77777777" w:rsidR="001C15E5" w:rsidRDefault="00F523A1" w:rsidP="001C15E5">
      <w:pPr>
        <w:pStyle w:val="ListParagraph"/>
        <w:numPr>
          <w:ilvl w:val="0"/>
          <w:numId w:val="45"/>
        </w:numPr>
      </w:pPr>
      <w:r>
        <w:t>KT has been conducting interviews to fill the post of Team Manager of Cornwall Under 20s. Shortlist of 3, which ended up with LJ Collick, a coach at Helston is the recommendation. He has previously been involved with Cornwall Under 18 and has been an Assistant Team Manager with the Springboks.</w:t>
      </w:r>
    </w:p>
    <w:p w14:paraId="08463C1D" w14:textId="4259E992" w:rsidR="00F523A1" w:rsidRDefault="00F523A1" w:rsidP="001C15E5">
      <w:pPr>
        <w:pStyle w:val="ListParagraph"/>
        <w:ind w:left="1800"/>
      </w:pPr>
      <w:r>
        <w:t xml:space="preserve">MB approved of the nomination and confirmed the appointment. </w:t>
      </w:r>
    </w:p>
    <w:p w14:paraId="097CD34B" w14:textId="77777777" w:rsidR="00F523A1" w:rsidRDefault="00F523A1" w:rsidP="00F523A1">
      <w:pPr>
        <w:ind w:left="284"/>
      </w:pPr>
    </w:p>
    <w:p w14:paraId="724A9DC3" w14:textId="77777777" w:rsidR="00970FC0" w:rsidRDefault="00F523A1" w:rsidP="001C15E5">
      <w:pPr>
        <w:pStyle w:val="ListParagraph"/>
        <w:numPr>
          <w:ilvl w:val="0"/>
          <w:numId w:val="45"/>
        </w:numPr>
      </w:pPr>
      <w:r>
        <w:t xml:space="preserve">KT has been in discussion with Royal Navy regarding a creditable warm up game ahead of County Championship. Potential to play Easter weekend or mid-week the following week.  </w:t>
      </w:r>
    </w:p>
    <w:p w14:paraId="346A8588" w14:textId="77777777" w:rsidR="00970FC0" w:rsidRDefault="00F523A1" w:rsidP="00970FC0">
      <w:pPr>
        <w:pStyle w:val="ListParagraph"/>
        <w:ind w:left="1800"/>
      </w:pPr>
      <w:r>
        <w:t>SM &amp; JH asked if it might be possible to also have a game with RN Women, possibly a double-header.</w:t>
      </w:r>
    </w:p>
    <w:p w14:paraId="14C2A4EA" w14:textId="759191DD" w:rsidR="00F523A1" w:rsidRDefault="00F523A1" w:rsidP="00970FC0">
      <w:pPr>
        <w:pStyle w:val="ListParagraph"/>
        <w:numPr>
          <w:ilvl w:val="0"/>
          <w:numId w:val="45"/>
        </w:numPr>
      </w:pPr>
      <w:r>
        <w:t xml:space="preserve">County finals weekend at Twickenham 21/22 June. </w:t>
      </w:r>
    </w:p>
    <w:p w14:paraId="20EEE7FB" w14:textId="77777777" w:rsidR="00F523A1" w:rsidRDefault="00F523A1" w:rsidP="00A536EC">
      <w:pPr>
        <w:ind w:left="720"/>
        <w:rPr>
          <w:bCs/>
        </w:rPr>
      </w:pPr>
    </w:p>
    <w:p w14:paraId="30420C5E" w14:textId="77777777" w:rsidR="00A536EC" w:rsidRDefault="00A536EC" w:rsidP="006342BE">
      <w:pPr>
        <w:ind w:left="720"/>
        <w:rPr>
          <w:b/>
          <w:color w:val="1F497D" w:themeColor="text2"/>
        </w:rPr>
      </w:pPr>
    </w:p>
    <w:p w14:paraId="1F481633" w14:textId="6B35AC5F" w:rsidR="00FB63B8" w:rsidRDefault="003937B2" w:rsidP="00785017">
      <w:pPr>
        <w:ind w:firstLine="644"/>
        <w:rPr>
          <w:b/>
          <w:color w:val="1F497D" w:themeColor="text2"/>
        </w:rPr>
      </w:pPr>
      <w:r>
        <w:rPr>
          <w:b/>
          <w:color w:val="1F497D" w:themeColor="text2"/>
        </w:rPr>
        <w:t xml:space="preserve"> </w:t>
      </w:r>
      <w:r w:rsidR="00EF13E3" w:rsidRPr="006532AC">
        <w:rPr>
          <w:b/>
          <w:color w:val="1F497D" w:themeColor="text2"/>
        </w:rPr>
        <w:t xml:space="preserve">Rugby Safe: </w:t>
      </w:r>
    </w:p>
    <w:p w14:paraId="36856143" w14:textId="77777777" w:rsidR="00785017" w:rsidRDefault="00785017" w:rsidP="00785017">
      <w:pPr>
        <w:ind w:firstLine="644"/>
        <w:rPr>
          <w:b/>
          <w:color w:val="1F497D" w:themeColor="text2"/>
        </w:rPr>
      </w:pPr>
    </w:p>
    <w:p w14:paraId="6AD871F8" w14:textId="77777777" w:rsidR="007E0B5F" w:rsidRDefault="007E0B5F" w:rsidP="00785017">
      <w:pPr>
        <w:pStyle w:val="ListParagraph"/>
        <w:numPr>
          <w:ilvl w:val="0"/>
          <w:numId w:val="45"/>
        </w:numPr>
      </w:pPr>
      <w:r>
        <w:t xml:space="preserve">Reggie had spoken with SM looking to expand his reach from a purely RugbySafe angle. He would like to set up a separate committee under the label of Player Welfare. It would take on subjects such as Mental Health. SM would like to go back to Reggie and ask him to submit Terms of Reference so we can have a look at it. </w:t>
      </w:r>
    </w:p>
    <w:p w14:paraId="3BCAB6ED" w14:textId="77777777" w:rsidR="007E0B5F" w:rsidRDefault="007E0B5F" w:rsidP="00FB63B8">
      <w:pPr>
        <w:ind w:left="720"/>
      </w:pPr>
    </w:p>
    <w:p w14:paraId="07652657" w14:textId="77777777" w:rsidR="007C774F" w:rsidRDefault="007C774F" w:rsidP="00012DFE">
      <w:pPr>
        <w:ind w:left="1080"/>
      </w:pPr>
    </w:p>
    <w:p w14:paraId="19D3E31B" w14:textId="77777777" w:rsidR="007C774F" w:rsidRDefault="007C774F" w:rsidP="00012DFE">
      <w:pPr>
        <w:ind w:left="1080"/>
      </w:pPr>
    </w:p>
    <w:p w14:paraId="1A7E211E" w14:textId="0522A889" w:rsidR="00EB7B0F" w:rsidRDefault="00785017" w:rsidP="00785017">
      <w:pPr>
        <w:ind w:firstLine="284"/>
        <w:rPr>
          <w:color w:val="1F497D" w:themeColor="text2"/>
        </w:rPr>
      </w:pPr>
      <w:r>
        <w:rPr>
          <w:b/>
          <w:color w:val="1F497D" w:themeColor="text2"/>
        </w:rPr>
        <w:t xml:space="preserve">     </w:t>
      </w:r>
      <w:r w:rsidR="003937B2">
        <w:rPr>
          <w:b/>
          <w:color w:val="1F497D" w:themeColor="text2"/>
        </w:rPr>
        <w:t xml:space="preserve"> </w:t>
      </w:r>
      <w:r w:rsidR="00FB63B8">
        <w:rPr>
          <w:b/>
          <w:color w:val="1F497D" w:themeColor="text2"/>
        </w:rPr>
        <w:t>Safeguarding</w:t>
      </w:r>
      <w:r w:rsidR="00EF13E3" w:rsidRPr="006532AC">
        <w:rPr>
          <w:b/>
          <w:color w:val="1F497D" w:themeColor="text2"/>
        </w:rPr>
        <w:t>:</w:t>
      </w:r>
      <w:r w:rsidR="00EF13E3" w:rsidRPr="006532AC">
        <w:rPr>
          <w:color w:val="1F497D" w:themeColor="text2"/>
        </w:rPr>
        <w:t xml:space="preserve"> </w:t>
      </w:r>
    </w:p>
    <w:p w14:paraId="59E2657F" w14:textId="77777777" w:rsidR="00785017" w:rsidRDefault="00785017" w:rsidP="00785017">
      <w:pPr>
        <w:ind w:firstLine="284"/>
        <w:rPr>
          <w:color w:val="1F497D" w:themeColor="text2"/>
        </w:rPr>
      </w:pPr>
    </w:p>
    <w:p w14:paraId="71C72F51" w14:textId="708A9BBB" w:rsidR="00F523A1" w:rsidRPr="00785017" w:rsidRDefault="00B25EFA" w:rsidP="00785017">
      <w:pPr>
        <w:pStyle w:val="ListParagraph"/>
        <w:numPr>
          <w:ilvl w:val="0"/>
          <w:numId w:val="45"/>
        </w:numPr>
        <w:rPr>
          <w:rFonts w:eastAsiaTheme="minorHAnsi"/>
          <w:lang w:eastAsia="en-US"/>
        </w:rPr>
      </w:pPr>
      <w:r>
        <w:t>DBS updating needed, clubs to carry out.</w:t>
      </w:r>
    </w:p>
    <w:p w14:paraId="65222048" w14:textId="77777777" w:rsidR="00797014" w:rsidRDefault="00797014" w:rsidP="00712C46">
      <w:pPr>
        <w:ind w:left="284" w:firstLine="436"/>
        <w:rPr>
          <w:rFonts w:eastAsiaTheme="minorHAnsi"/>
          <w:lang w:eastAsia="en-US"/>
        </w:rPr>
      </w:pPr>
    </w:p>
    <w:p w14:paraId="60186D77" w14:textId="77777777" w:rsidR="007F449F" w:rsidRDefault="007F449F" w:rsidP="00712C46">
      <w:pPr>
        <w:ind w:left="284" w:firstLine="436"/>
        <w:rPr>
          <w:rFonts w:eastAsiaTheme="minorHAnsi"/>
          <w:lang w:eastAsia="en-US"/>
        </w:rPr>
      </w:pPr>
    </w:p>
    <w:p w14:paraId="3C6AB32F" w14:textId="1DA8322A" w:rsidR="0018109F" w:rsidRDefault="002C284E" w:rsidP="002C284E">
      <w:pPr>
        <w:rPr>
          <w:b/>
        </w:rPr>
      </w:pPr>
      <w:r>
        <w:rPr>
          <w:b/>
          <w:color w:val="1F497D" w:themeColor="text2"/>
        </w:rPr>
        <w:t xml:space="preserve">         </w:t>
      </w:r>
      <w:r w:rsidR="003937B2">
        <w:rPr>
          <w:b/>
          <w:color w:val="1F497D" w:themeColor="text2"/>
        </w:rPr>
        <w:t xml:space="preserve"> </w:t>
      </w:r>
      <w:r w:rsidR="00FB63B8">
        <w:rPr>
          <w:b/>
          <w:color w:val="1F497D" w:themeColor="text2"/>
        </w:rPr>
        <w:t>Women’s Lead</w:t>
      </w:r>
      <w:r w:rsidR="00EF13E3" w:rsidRPr="0018109F">
        <w:rPr>
          <w:b/>
          <w:color w:val="1F497D" w:themeColor="text2"/>
        </w:rPr>
        <w:t>:</w:t>
      </w:r>
      <w:r w:rsidR="00EF13E3" w:rsidRPr="0018109F">
        <w:rPr>
          <w:b/>
        </w:rPr>
        <w:t xml:space="preserve"> </w:t>
      </w:r>
    </w:p>
    <w:p w14:paraId="441C2F80" w14:textId="77777777" w:rsidR="002C284E" w:rsidRDefault="008D3C3A" w:rsidP="002C284E">
      <w:pPr>
        <w:pStyle w:val="ListParagraph"/>
        <w:numPr>
          <w:ilvl w:val="0"/>
          <w:numId w:val="45"/>
        </w:numPr>
      </w:pPr>
      <w:r>
        <w:t>JH reported that Dave Saunter had volunteered to take over the management of Cornwall Women’s team. Claire Thompson to carry on with match day role.</w:t>
      </w:r>
    </w:p>
    <w:p w14:paraId="44FE0747" w14:textId="08572AB4" w:rsidR="008D3C3A" w:rsidRDefault="008D3C3A" w:rsidP="002C284E">
      <w:pPr>
        <w:pStyle w:val="ListParagraph"/>
        <w:numPr>
          <w:ilvl w:val="0"/>
          <w:numId w:val="45"/>
        </w:numPr>
      </w:pPr>
      <w:r>
        <w:t xml:space="preserve">JH to chat with Rachel Miller regarding dates for Women’s season and Cornwall Cup date. </w:t>
      </w:r>
    </w:p>
    <w:p w14:paraId="77785E3F" w14:textId="77777777" w:rsidR="00B25EFA" w:rsidRDefault="00B25EFA" w:rsidP="0018109F">
      <w:pPr>
        <w:ind w:firstLine="720"/>
      </w:pPr>
    </w:p>
    <w:p w14:paraId="629C4284" w14:textId="77777777" w:rsidR="00FD17D3" w:rsidRDefault="00FD17D3" w:rsidP="00AA7B45">
      <w:pPr>
        <w:ind w:left="720"/>
      </w:pPr>
    </w:p>
    <w:p w14:paraId="54F3B5FC" w14:textId="5899370B" w:rsidR="00392D6B" w:rsidRDefault="003937B2" w:rsidP="00FB63B8">
      <w:pPr>
        <w:ind w:left="720"/>
        <w:rPr>
          <w:b/>
          <w:color w:val="1F497D" w:themeColor="text2"/>
        </w:rPr>
      </w:pPr>
      <w:r>
        <w:rPr>
          <w:b/>
          <w:color w:val="1F497D" w:themeColor="text2"/>
        </w:rPr>
        <w:t xml:space="preserve"> </w:t>
      </w:r>
      <w:r w:rsidR="00FB63B8">
        <w:rPr>
          <w:b/>
          <w:color w:val="1F497D" w:themeColor="text2"/>
        </w:rPr>
        <w:t>Youth &amp; Education</w:t>
      </w:r>
      <w:r w:rsidR="00EC165B">
        <w:rPr>
          <w:b/>
          <w:color w:val="1F497D" w:themeColor="text2"/>
        </w:rPr>
        <w:t>:</w:t>
      </w:r>
      <w:r w:rsidR="00881DD6">
        <w:rPr>
          <w:b/>
          <w:color w:val="1F497D" w:themeColor="text2"/>
        </w:rPr>
        <w:t xml:space="preserve"> </w:t>
      </w:r>
    </w:p>
    <w:p w14:paraId="4FF55599" w14:textId="77777777" w:rsidR="003937B2" w:rsidRDefault="003937B2" w:rsidP="00FB63B8">
      <w:pPr>
        <w:ind w:left="720"/>
        <w:rPr>
          <w:b/>
          <w:color w:val="1F497D" w:themeColor="text2"/>
        </w:rPr>
      </w:pPr>
    </w:p>
    <w:p w14:paraId="7EA80D24" w14:textId="77777777" w:rsidR="002F5322" w:rsidRDefault="002F5322" w:rsidP="003937B2">
      <w:pPr>
        <w:pStyle w:val="ListParagraph"/>
        <w:numPr>
          <w:ilvl w:val="0"/>
          <w:numId w:val="46"/>
        </w:numPr>
      </w:pPr>
      <w:r>
        <w:t xml:space="preserve">TK still having issues with club’s not notifying and obtaining CRFU approval for rugby camps. The onus to be on the club to notify and seek permission. </w:t>
      </w:r>
    </w:p>
    <w:p w14:paraId="206DA8B1" w14:textId="6AAB6B31" w:rsidR="00A138C4" w:rsidRDefault="00A138C4" w:rsidP="000851FE">
      <w:pPr>
        <w:rPr>
          <w:rFonts w:eastAsiaTheme="minorHAnsi"/>
          <w:b/>
          <w:lang w:eastAsia="en-US"/>
        </w:rPr>
      </w:pPr>
    </w:p>
    <w:p w14:paraId="6B926436" w14:textId="77777777" w:rsidR="00EE7AF6" w:rsidRDefault="00EE7AF6" w:rsidP="002F5322">
      <w:pPr>
        <w:ind w:left="720"/>
        <w:rPr>
          <w:rFonts w:eastAsiaTheme="minorHAnsi"/>
          <w:b/>
          <w:color w:val="1F497D" w:themeColor="text2"/>
          <w:lang w:eastAsia="en-US"/>
        </w:rPr>
      </w:pPr>
    </w:p>
    <w:p w14:paraId="7614FFE5" w14:textId="77777777" w:rsidR="00FC450C" w:rsidRPr="00FC450C" w:rsidRDefault="00FC450C" w:rsidP="00FC450C">
      <w:pPr>
        <w:ind w:left="720"/>
        <w:rPr>
          <w:rFonts w:eastAsiaTheme="minorHAnsi"/>
          <w:bCs/>
          <w:lang w:eastAsia="en-US"/>
        </w:rPr>
      </w:pPr>
    </w:p>
    <w:p w14:paraId="0047C5C3" w14:textId="2EA0FB5A" w:rsidR="00E75FFA" w:rsidRDefault="00C52519" w:rsidP="008F7E46">
      <w:pPr>
        <w:pStyle w:val="ListParagraph"/>
        <w:numPr>
          <w:ilvl w:val="0"/>
          <w:numId w:val="3"/>
        </w:numPr>
        <w:rPr>
          <w:rFonts w:eastAsiaTheme="minorHAnsi"/>
          <w:b/>
          <w:color w:val="1F497D" w:themeColor="text2"/>
          <w:lang w:eastAsia="en-US"/>
        </w:rPr>
      </w:pPr>
      <w:bookmarkStart w:id="2" w:name="_Hlk175391126"/>
      <w:r>
        <w:rPr>
          <w:rFonts w:eastAsiaTheme="minorHAnsi"/>
          <w:b/>
          <w:color w:val="1F497D" w:themeColor="text2"/>
          <w:lang w:eastAsia="en-US"/>
        </w:rPr>
        <w:t>CRFU MB – Way of Working - Discussion</w:t>
      </w:r>
      <w:r w:rsidR="00FC450C" w:rsidRPr="008F7E46">
        <w:rPr>
          <w:rFonts w:eastAsiaTheme="minorHAnsi"/>
          <w:b/>
          <w:color w:val="1F497D" w:themeColor="text2"/>
          <w:lang w:eastAsia="en-US"/>
        </w:rPr>
        <w:t>:</w:t>
      </w:r>
    </w:p>
    <w:p w14:paraId="1BA5B246" w14:textId="77777777" w:rsidR="00181A06" w:rsidRDefault="00181A06" w:rsidP="00181A06">
      <w:pPr>
        <w:pStyle w:val="ListParagraph"/>
        <w:ind w:left="1800"/>
        <w:rPr>
          <w:rFonts w:eastAsiaTheme="minorHAnsi"/>
          <w:b/>
          <w:color w:val="1F497D" w:themeColor="text2"/>
          <w:lang w:eastAsia="en-US"/>
        </w:rPr>
      </w:pPr>
    </w:p>
    <w:p w14:paraId="7F95EF6E" w14:textId="77777777" w:rsidR="00D5791D" w:rsidRPr="00D5791D" w:rsidRDefault="007F7D4A" w:rsidP="00181A06">
      <w:pPr>
        <w:pStyle w:val="ListParagraph"/>
        <w:numPr>
          <w:ilvl w:val="0"/>
          <w:numId w:val="46"/>
        </w:numPr>
        <w:rPr>
          <w:b/>
        </w:rPr>
      </w:pPr>
      <w:r>
        <w:t xml:space="preserve">Due to time restraints SM decided to send this out post meeting via email. </w:t>
      </w:r>
    </w:p>
    <w:p w14:paraId="044E70BB" w14:textId="77777777" w:rsidR="00D5791D" w:rsidRPr="00D5791D" w:rsidRDefault="007F7D4A" w:rsidP="00181A06">
      <w:pPr>
        <w:pStyle w:val="ListParagraph"/>
        <w:numPr>
          <w:ilvl w:val="0"/>
          <w:numId w:val="46"/>
        </w:numPr>
        <w:rPr>
          <w:b/>
        </w:rPr>
      </w:pPr>
      <w:r>
        <w:t>Reports to be circulated prior to meeting and only necessary points raised at MB, so we have time to deal with more urgent matters.</w:t>
      </w:r>
    </w:p>
    <w:p w14:paraId="577CF4F8" w14:textId="50476523" w:rsidR="007F7D4A" w:rsidRPr="00622436" w:rsidRDefault="007F7D4A" w:rsidP="00181A06">
      <w:pPr>
        <w:pStyle w:val="ListParagraph"/>
        <w:numPr>
          <w:ilvl w:val="0"/>
          <w:numId w:val="46"/>
        </w:numPr>
        <w:rPr>
          <w:b/>
        </w:rPr>
      </w:pPr>
      <w:r>
        <w:t xml:space="preserve">Also re-launch of Project Trelawny. </w:t>
      </w:r>
    </w:p>
    <w:p w14:paraId="51B1985D" w14:textId="77777777" w:rsidR="00622436" w:rsidRPr="00D5734C" w:rsidRDefault="00622436" w:rsidP="00622436">
      <w:pPr>
        <w:pStyle w:val="ListParagraph"/>
        <w:ind w:left="1800"/>
        <w:rPr>
          <w:b/>
        </w:rPr>
      </w:pPr>
    </w:p>
    <w:p w14:paraId="6DD305B7" w14:textId="77777777" w:rsidR="007F7D4A" w:rsidRPr="008F7E46" w:rsidRDefault="007F7D4A" w:rsidP="007F7D4A">
      <w:pPr>
        <w:pStyle w:val="ListParagraph"/>
        <w:ind w:left="1080"/>
        <w:rPr>
          <w:rFonts w:eastAsiaTheme="minorHAnsi"/>
          <w:b/>
          <w:color w:val="1F497D" w:themeColor="text2"/>
          <w:lang w:eastAsia="en-US"/>
        </w:rPr>
      </w:pPr>
    </w:p>
    <w:bookmarkEnd w:id="2"/>
    <w:p w14:paraId="3C31B5F9" w14:textId="77777777" w:rsidR="0061543C" w:rsidRDefault="0061543C" w:rsidP="00A36A86">
      <w:pPr>
        <w:ind w:left="720"/>
        <w:rPr>
          <w:rFonts w:eastAsiaTheme="minorHAnsi"/>
          <w:lang w:eastAsia="en-US"/>
        </w:rPr>
      </w:pPr>
    </w:p>
    <w:p w14:paraId="0B41DA6D" w14:textId="180DC22E" w:rsidR="00732AC6" w:rsidRDefault="002C2105" w:rsidP="00622436">
      <w:pPr>
        <w:pStyle w:val="ListParagraph"/>
        <w:numPr>
          <w:ilvl w:val="0"/>
          <w:numId w:val="3"/>
        </w:numPr>
      </w:pPr>
      <w:r w:rsidRPr="00732AC6">
        <w:rPr>
          <w:rFonts w:eastAsiaTheme="minorHAnsi"/>
          <w:b/>
          <w:color w:val="1F497D" w:themeColor="text2"/>
          <w:lang w:eastAsia="en-US"/>
        </w:rPr>
        <w:t>Correspondence – JB/BH</w:t>
      </w:r>
      <w:r w:rsidR="001179CF" w:rsidRPr="00732AC6">
        <w:rPr>
          <w:rFonts w:eastAsiaTheme="minorHAnsi"/>
          <w:b/>
          <w:color w:val="1F497D" w:themeColor="text2"/>
          <w:lang w:eastAsia="en-US"/>
        </w:rPr>
        <w:t>:</w:t>
      </w:r>
      <w:r w:rsidR="00732AC6" w:rsidRPr="00732AC6">
        <w:rPr>
          <w:rFonts w:eastAsiaTheme="minorHAnsi"/>
          <w:b/>
          <w:color w:val="1F497D" w:themeColor="text2"/>
          <w:lang w:eastAsia="en-US"/>
        </w:rPr>
        <w:t xml:space="preserve"> </w:t>
      </w:r>
      <w:r w:rsidR="00AB018A">
        <w:t xml:space="preserve">Various items of correspondence had been passed on by JB. </w:t>
      </w:r>
    </w:p>
    <w:p w14:paraId="5F4D316D" w14:textId="77777777" w:rsidR="00732AC6" w:rsidRDefault="00732AC6" w:rsidP="00732AC6">
      <w:pPr>
        <w:pStyle w:val="ListParagraph"/>
      </w:pPr>
    </w:p>
    <w:p w14:paraId="5CD0BD1B" w14:textId="78653FCA" w:rsidR="00AB018A" w:rsidRDefault="00AB018A" w:rsidP="00732AC6">
      <w:pPr>
        <w:pStyle w:val="ListParagraph"/>
        <w:numPr>
          <w:ilvl w:val="0"/>
          <w:numId w:val="47"/>
        </w:numPr>
      </w:pPr>
      <w:r>
        <w:t>SM had written to both Dicky Evans and Dickon Moon to congratulate them on their awards, knighthood for Sir Dicky and Dickon being made a bard of the Cornish Gorsedh at Callington on Sept 7</w:t>
      </w:r>
      <w:r w:rsidRPr="00732AC6">
        <w:rPr>
          <w:vertAlign w:val="superscript"/>
        </w:rPr>
        <w:t>th</w:t>
      </w:r>
      <w:r>
        <w:t>. Sir Dicky had graciously replied thanking the MB for their good wishes. AS pointed out that Kim Conchie, a former President at Falmouth RFC had also been made a bard.</w:t>
      </w:r>
    </w:p>
    <w:p w14:paraId="4EF39DC8" w14:textId="77777777" w:rsidR="00AB018A" w:rsidRDefault="00AB018A" w:rsidP="00AB018A">
      <w:pPr>
        <w:ind w:left="720"/>
      </w:pPr>
    </w:p>
    <w:p w14:paraId="72F8EDDA" w14:textId="77777777" w:rsidR="00AB018A" w:rsidRPr="00961148" w:rsidRDefault="00AB018A" w:rsidP="00F074A5">
      <w:pPr>
        <w:pStyle w:val="ListParagraph"/>
        <w:numPr>
          <w:ilvl w:val="0"/>
          <w:numId w:val="47"/>
        </w:numPr>
        <w:rPr>
          <w:b/>
        </w:rPr>
      </w:pPr>
      <w:r w:rsidRPr="00961148">
        <w:t>Memo from RFU</w:t>
      </w:r>
      <w:r>
        <w:t xml:space="preserve"> advising that Camelford RFC have not met the criteria in Reg 3.3.1 (d) for two consecutive seasons and that they will have their RFU voting membership and privileges terminated.</w:t>
      </w:r>
    </w:p>
    <w:p w14:paraId="52C9A91F" w14:textId="77777777" w:rsidR="00AB018A" w:rsidRDefault="00AB018A" w:rsidP="00AB018A">
      <w:pPr>
        <w:ind w:left="284"/>
        <w:rPr>
          <w:b/>
        </w:rPr>
      </w:pPr>
    </w:p>
    <w:p w14:paraId="1D69FDE1" w14:textId="77777777" w:rsidR="00AB018A" w:rsidRDefault="00AB018A" w:rsidP="00F074A5">
      <w:pPr>
        <w:pStyle w:val="ListParagraph"/>
        <w:numPr>
          <w:ilvl w:val="0"/>
          <w:numId w:val="47"/>
        </w:numPr>
      </w:pPr>
      <w:r w:rsidRPr="008544F6">
        <w:t>E</w:t>
      </w:r>
      <w:r>
        <w:t>mail from MRJ Hospitality. Can JB reply to Michael Judd asking for further details of what is proposed?</w:t>
      </w:r>
    </w:p>
    <w:p w14:paraId="063D5EA2" w14:textId="77777777" w:rsidR="00AB018A" w:rsidRDefault="00AB018A" w:rsidP="00AB018A">
      <w:pPr>
        <w:ind w:left="644"/>
      </w:pPr>
    </w:p>
    <w:p w14:paraId="7B6421AC" w14:textId="77777777" w:rsidR="00AB018A" w:rsidRDefault="00AB018A" w:rsidP="00F074A5">
      <w:pPr>
        <w:pStyle w:val="ListParagraph"/>
        <w:numPr>
          <w:ilvl w:val="0"/>
          <w:numId w:val="47"/>
        </w:numPr>
      </w:pPr>
      <w:r>
        <w:t xml:space="preserve">Letter from Bill Hussey, President of Camborne RFC, contents noted, we are happy to assist if required. </w:t>
      </w:r>
    </w:p>
    <w:p w14:paraId="4B6CC5DC" w14:textId="77777777" w:rsidR="00AB018A" w:rsidRDefault="00AB018A" w:rsidP="00AB018A">
      <w:pPr>
        <w:ind w:left="644"/>
      </w:pPr>
    </w:p>
    <w:p w14:paraId="3CDF718A" w14:textId="77777777" w:rsidR="007F449F" w:rsidRDefault="007F449F" w:rsidP="00AB018A">
      <w:pPr>
        <w:ind w:left="644"/>
      </w:pPr>
    </w:p>
    <w:p w14:paraId="02A8763A" w14:textId="77777777" w:rsidR="007F449F" w:rsidRDefault="007F449F" w:rsidP="00AB018A">
      <w:pPr>
        <w:ind w:left="644"/>
      </w:pPr>
    </w:p>
    <w:p w14:paraId="26EF64DC" w14:textId="77777777" w:rsidR="00AB018A" w:rsidRDefault="00AB018A" w:rsidP="00F074A5">
      <w:pPr>
        <w:pStyle w:val="ListParagraph"/>
        <w:numPr>
          <w:ilvl w:val="0"/>
          <w:numId w:val="47"/>
        </w:numPr>
      </w:pPr>
      <w:r>
        <w:t>Two emails from John Sumnall, first regarding Vice-Presidents. MB happy with John’s proposals of advising us. We confirm Tim Nicholls, Peter Spence and Tony Penrose. PH felt that VP nominations for VPs could come via F&amp;G.</w:t>
      </w:r>
    </w:p>
    <w:p w14:paraId="48FD20E4" w14:textId="77777777" w:rsidR="00AB018A" w:rsidRDefault="00AB018A" w:rsidP="00AB018A">
      <w:pPr>
        <w:ind w:left="644"/>
      </w:pPr>
    </w:p>
    <w:p w14:paraId="31E3A3EB" w14:textId="638C32A9" w:rsidR="00AB018A" w:rsidRDefault="00AB018A" w:rsidP="00BE7434">
      <w:pPr>
        <w:pStyle w:val="ListParagraph"/>
        <w:numPr>
          <w:ilvl w:val="0"/>
          <w:numId w:val="47"/>
        </w:numPr>
      </w:pPr>
      <w:r>
        <w:t xml:space="preserve">Secondly, John concerned about proceedings at the AGM. Lack of information on why the </w:t>
      </w:r>
      <w:r w:rsidR="00BE7434">
        <w:t>recipients</w:t>
      </w:r>
      <w:r>
        <w:t xml:space="preserve"> of awards had been awarded them. Also lack of Q&amp;A session at the end. All noted, MB felt that </w:t>
      </w:r>
      <w:r w:rsidR="00AD1840">
        <w:t>club’s</w:t>
      </w:r>
      <w:r>
        <w:t xml:space="preserve"> forum proper forum for Q&amp;A sessions. Request that both Colin Hatch and Prof Pat Foster be invited to the Financial AGM so they may collect their awards then. Agreed by MB. </w:t>
      </w:r>
    </w:p>
    <w:p w14:paraId="0CBA8C3F" w14:textId="77777777" w:rsidR="00AB018A" w:rsidRDefault="00AB018A" w:rsidP="00AB018A">
      <w:pPr>
        <w:pStyle w:val="ListParagraph"/>
        <w:ind w:left="1080"/>
        <w:rPr>
          <w:rFonts w:eastAsiaTheme="minorHAnsi"/>
          <w:b/>
          <w:color w:val="1F497D" w:themeColor="text2"/>
          <w:lang w:eastAsia="en-US"/>
        </w:rPr>
      </w:pPr>
    </w:p>
    <w:p w14:paraId="7F61A44E" w14:textId="77777777" w:rsidR="002C2105" w:rsidRPr="002C2105" w:rsidRDefault="002C2105" w:rsidP="002C2105">
      <w:pPr>
        <w:pStyle w:val="ListParagraph"/>
        <w:rPr>
          <w:rFonts w:eastAsiaTheme="minorHAnsi"/>
          <w:b/>
          <w:color w:val="1F497D" w:themeColor="text2"/>
          <w:lang w:eastAsia="en-US"/>
        </w:rPr>
      </w:pPr>
    </w:p>
    <w:p w14:paraId="1A746C0B" w14:textId="0C182643" w:rsidR="002C2105" w:rsidRDefault="002C2105" w:rsidP="001179CF">
      <w:pPr>
        <w:pStyle w:val="ListParagraph"/>
        <w:numPr>
          <w:ilvl w:val="0"/>
          <w:numId w:val="3"/>
        </w:numPr>
        <w:rPr>
          <w:rFonts w:eastAsiaTheme="minorHAnsi"/>
          <w:b/>
          <w:color w:val="1F497D" w:themeColor="text2"/>
          <w:lang w:eastAsia="en-US"/>
        </w:rPr>
      </w:pPr>
      <w:r>
        <w:rPr>
          <w:rFonts w:eastAsiaTheme="minorHAnsi"/>
          <w:b/>
          <w:color w:val="1F497D" w:themeColor="text2"/>
          <w:lang w:eastAsia="en-US"/>
        </w:rPr>
        <w:t>AOB</w:t>
      </w:r>
    </w:p>
    <w:p w14:paraId="1A19832A" w14:textId="77777777" w:rsidR="00B5594D" w:rsidRPr="00B5594D" w:rsidRDefault="00B5594D" w:rsidP="00B5594D">
      <w:pPr>
        <w:pStyle w:val="ListParagraph"/>
        <w:rPr>
          <w:rFonts w:eastAsiaTheme="minorHAnsi"/>
          <w:b/>
          <w:color w:val="1F497D" w:themeColor="text2"/>
          <w:lang w:eastAsia="en-US"/>
        </w:rPr>
      </w:pPr>
    </w:p>
    <w:p w14:paraId="1440F90C" w14:textId="77777777" w:rsidR="00B5594D" w:rsidRDefault="00B5594D" w:rsidP="00AD1840">
      <w:pPr>
        <w:pStyle w:val="ListParagraph"/>
        <w:numPr>
          <w:ilvl w:val="0"/>
          <w:numId w:val="48"/>
        </w:numPr>
      </w:pPr>
      <w:r w:rsidRPr="00E13C75">
        <w:t>LM</w:t>
      </w:r>
      <w:r>
        <w:t xml:space="preserve"> questioned whether we could have a more central venue for meetings rather than Camborne &amp; Bodmin. MB feel that present system is OK with a Zoom option. Discussion about need for more tech to enable better participation at Zoom meetings. </w:t>
      </w:r>
    </w:p>
    <w:p w14:paraId="1B9F015A" w14:textId="77777777" w:rsidR="00B5594D" w:rsidRDefault="00B5594D" w:rsidP="00B5594D">
      <w:pPr>
        <w:ind w:left="644"/>
      </w:pPr>
    </w:p>
    <w:p w14:paraId="3E0391D1" w14:textId="733E2AF4" w:rsidR="00B5594D" w:rsidRDefault="00B5594D" w:rsidP="00AD1840">
      <w:pPr>
        <w:pStyle w:val="ListParagraph"/>
        <w:numPr>
          <w:ilvl w:val="0"/>
          <w:numId w:val="48"/>
        </w:numPr>
      </w:pPr>
      <w:r>
        <w:t xml:space="preserve">LM, County gazebo, Lee had got some quotes £1.4k for top draw gazebo. LM to circulate </w:t>
      </w:r>
      <w:r w:rsidR="00AD1840">
        <w:t>details, agreement</w:t>
      </w:r>
      <w:r>
        <w:t xml:space="preserve"> to proceed or not can be gauged. </w:t>
      </w:r>
    </w:p>
    <w:p w14:paraId="29FDDAA4" w14:textId="77777777" w:rsidR="00B5594D" w:rsidRDefault="00B5594D" w:rsidP="00B5594D">
      <w:pPr>
        <w:ind w:left="644"/>
      </w:pPr>
    </w:p>
    <w:p w14:paraId="0AB985A5" w14:textId="77777777" w:rsidR="00B5594D" w:rsidRDefault="00B5594D" w:rsidP="00AD1840">
      <w:pPr>
        <w:pStyle w:val="ListParagraph"/>
        <w:numPr>
          <w:ilvl w:val="0"/>
          <w:numId w:val="48"/>
        </w:numPr>
      </w:pPr>
      <w:r>
        <w:t>BH mentioned Trelawny’s Army AGM on Wednesday 18</w:t>
      </w:r>
      <w:r w:rsidRPr="00AD1840">
        <w:rPr>
          <w:vertAlign w:val="superscript"/>
        </w:rPr>
        <w:t>th</w:t>
      </w:r>
      <w:r>
        <w:t xml:space="preserve"> September at St. Austell Brewery Visitor Centre. 7:45 pm. SM &amp; LM will be attending. </w:t>
      </w:r>
    </w:p>
    <w:p w14:paraId="3269A631" w14:textId="77777777" w:rsidR="00B5594D" w:rsidRDefault="00B5594D" w:rsidP="00B5594D">
      <w:pPr>
        <w:pStyle w:val="ListParagraph"/>
        <w:ind w:left="1080"/>
        <w:rPr>
          <w:rFonts w:eastAsiaTheme="minorHAnsi"/>
          <w:b/>
          <w:color w:val="1F497D" w:themeColor="text2"/>
          <w:lang w:eastAsia="en-US"/>
        </w:rPr>
      </w:pPr>
    </w:p>
    <w:p w14:paraId="40567A0F" w14:textId="77777777" w:rsidR="00E24020" w:rsidRPr="00E24020" w:rsidRDefault="00E24020" w:rsidP="00E24020">
      <w:pPr>
        <w:pStyle w:val="ListParagraph"/>
        <w:rPr>
          <w:rFonts w:eastAsiaTheme="minorHAnsi"/>
          <w:b/>
          <w:color w:val="1F497D" w:themeColor="text2"/>
          <w:lang w:eastAsia="en-US"/>
        </w:rPr>
      </w:pPr>
    </w:p>
    <w:p w14:paraId="011FE9BC" w14:textId="77777777" w:rsidR="00E24020" w:rsidRPr="008F7E46" w:rsidRDefault="00E24020" w:rsidP="00E24020">
      <w:pPr>
        <w:pStyle w:val="ListParagraph"/>
        <w:ind w:left="1080"/>
        <w:rPr>
          <w:rFonts w:eastAsiaTheme="minorHAnsi"/>
          <w:b/>
          <w:color w:val="1F497D" w:themeColor="text2"/>
          <w:lang w:eastAsia="en-US"/>
        </w:rPr>
      </w:pPr>
    </w:p>
    <w:p w14:paraId="56AA95D8" w14:textId="6FCD014B" w:rsidR="00847FD3" w:rsidRDefault="007D34EB" w:rsidP="00BD5C42">
      <w:pPr>
        <w:ind w:firstLine="720"/>
        <w:rPr>
          <w:rFonts w:eastAsiaTheme="minorHAnsi"/>
          <w:lang w:eastAsia="en-US"/>
        </w:rPr>
      </w:pPr>
      <w:r w:rsidRPr="007D34EB">
        <w:rPr>
          <w:rFonts w:eastAsiaTheme="minorHAnsi"/>
          <w:lang w:eastAsia="en-US"/>
        </w:rPr>
        <w:t>Meeting c</w:t>
      </w:r>
      <w:r w:rsidR="00707C34">
        <w:rPr>
          <w:rFonts w:eastAsiaTheme="minorHAnsi"/>
          <w:lang w:eastAsia="en-US"/>
        </w:rPr>
        <w:t xml:space="preserve">losed: </w:t>
      </w:r>
      <w:r w:rsidR="00A320B0">
        <w:rPr>
          <w:rFonts w:eastAsiaTheme="minorHAnsi"/>
          <w:lang w:eastAsia="en-US"/>
        </w:rPr>
        <w:t>9:10</w:t>
      </w:r>
      <w:r w:rsidRPr="007D34EB">
        <w:rPr>
          <w:rFonts w:eastAsiaTheme="minorHAnsi"/>
          <w:lang w:eastAsia="en-US"/>
        </w:rPr>
        <w:t xml:space="preserve">pm. </w:t>
      </w:r>
    </w:p>
    <w:p w14:paraId="69E4F50E" w14:textId="77777777" w:rsidR="00BD5C42" w:rsidRDefault="00BD5C42" w:rsidP="00BD5C42">
      <w:pPr>
        <w:ind w:firstLine="720"/>
        <w:rPr>
          <w:rFonts w:eastAsiaTheme="minorHAnsi"/>
          <w:lang w:eastAsia="en-US"/>
        </w:rPr>
      </w:pPr>
    </w:p>
    <w:p w14:paraId="735C7504" w14:textId="77777777" w:rsidR="00BD5C42" w:rsidRPr="001509BF" w:rsidRDefault="00847FD3" w:rsidP="00BD5C42">
      <w:pPr>
        <w:ind w:firstLine="720"/>
        <w:rPr>
          <w:b/>
          <w:color w:val="1F497D" w:themeColor="text2"/>
          <w:u w:val="single"/>
        </w:rPr>
      </w:pPr>
      <w:r w:rsidRPr="001509BF">
        <w:rPr>
          <w:b/>
          <w:color w:val="1F497D" w:themeColor="text2"/>
          <w:u w:val="single"/>
        </w:rPr>
        <w:t>Date</w:t>
      </w:r>
      <w:r w:rsidR="0025415A" w:rsidRPr="001509BF">
        <w:rPr>
          <w:b/>
          <w:color w:val="1F497D" w:themeColor="text2"/>
          <w:u w:val="single"/>
        </w:rPr>
        <w:t>s</w:t>
      </w:r>
      <w:r w:rsidRPr="001509BF">
        <w:rPr>
          <w:b/>
          <w:color w:val="1F497D" w:themeColor="text2"/>
          <w:u w:val="single"/>
        </w:rPr>
        <w:t xml:space="preserve"> for your diary:</w:t>
      </w:r>
    </w:p>
    <w:p w14:paraId="670D6BD1" w14:textId="77777777" w:rsidR="00A138C4" w:rsidRDefault="00A138C4" w:rsidP="00BD5C42">
      <w:pPr>
        <w:ind w:left="720"/>
        <w:rPr>
          <w:rFonts w:eastAsiaTheme="minorHAnsi"/>
          <w:lang w:eastAsia="en-US"/>
        </w:rPr>
      </w:pPr>
    </w:p>
    <w:p w14:paraId="6F4E4C01" w14:textId="56B53B84" w:rsidR="007D34EB" w:rsidRDefault="006532AC" w:rsidP="00BD5C42">
      <w:pPr>
        <w:ind w:left="720"/>
        <w:rPr>
          <w:rFonts w:eastAsiaTheme="minorHAnsi"/>
          <w:b/>
          <w:lang w:eastAsia="en-US"/>
        </w:rPr>
      </w:pPr>
      <w:r>
        <w:rPr>
          <w:rFonts w:eastAsiaTheme="minorHAnsi"/>
          <w:lang w:eastAsia="en-US"/>
        </w:rPr>
        <w:t xml:space="preserve">Next MB Meeting: </w:t>
      </w:r>
      <w:r w:rsidR="005A2822" w:rsidRPr="005A2822">
        <w:rPr>
          <w:b/>
          <w:bCs/>
        </w:rPr>
        <w:t>Wednesday 25</w:t>
      </w:r>
      <w:r w:rsidR="005A2822" w:rsidRPr="005A2822">
        <w:rPr>
          <w:b/>
          <w:bCs/>
          <w:vertAlign w:val="superscript"/>
        </w:rPr>
        <w:t>th</w:t>
      </w:r>
      <w:r w:rsidR="005A2822" w:rsidRPr="005A2822">
        <w:rPr>
          <w:b/>
          <w:bCs/>
        </w:rPr>
        <w:t xml:space="preserve"> September, 7pm @ Bodmin RFC</w:t>
      </w:r>
    </w:p>
    <w:p w14:paraId="25D4E7AE" w14:textId="5B9A8BF8" w:rsidR="00861600" w:rsidRDefault="00861600" w:rsidP="000D0E3B">
      <w:pPr>
        <w:rPr>
          <w:rFonts w:eastAsiaTheme="minorHAnsi"/>
          <w:color w:val="FF0000"/>
          <w:lang w:eastAsia="en-US"/>
        </w:rPr>
      </w:pPr>
    </w:p>
    <w:p w14:paraId="523D6FD9" w14:textId="4076D881" w:rsidR="007143BE" w:rsidRDefault="00BD5C42" w:rsidP="000D0E3B">
      <w:pPr>
        <w:rPr>
          <w:rFonts w:eastAsiaTheme="minorHAnsi"/>
          <w:color w:val="FF0000"/>
          <w:lang w:eastAsia="en-US"/>
        </w:rPr>
      </w:pPr>
      <w:r>
        <w:rPr>
          <w:rFonts w:eastAsiaTheme="minorHAnsi"/>
          <w:color w:val="FF0000"/>
          <w:lang w:eastAsia="en-US"/>
        </w:rPr>
        <w:tab/>
      </w:r>
    </w:p>
    <w:p w14:paraId="7773E63F" w14:textId="77777777" w:rsidR="007143BE" w:rsidRDefault="007143BE" w:rsidP="000D0E3B">
      <w:pPr>
        <w:rPr>
          <w:rFonts w:eastAsiaTheme="minorHAnsi"/>
          <w:color w:val="FF0000"/>
          <w:lang w:eastAsia="en-US"/>
        </w:rPr>
      </w:pPr>
    </w:p>
    <w:p w14:paraId="3A0311EC" w14:textId="5C5A4354" w:rsidR="002468BA" w:rsidRPr="000454C6" w:rsidRDefault="00A1352D" w:rsidP="00A1352D">
      <w:pPr>
        <w:rPr>
          <w:rFonts w:ascii="Bradley Hand ITC" w:eastAsiaTheme="minorHAnsi" w:hAnsi="Bradley Hand ITC"/>
          <w:sz w:val="40"/>
          <w:szCs w:val="40"/>
          <w:lang w:eastAsia="en-US"/>
        </w:rPr>
      </w:pPr>
      <w:r>
        <w:rPr>
          <w:rFonts w:eastAsiaTheme="minorHAnsi"/>
          <w:lang w:eastAsia="en-US"/>
        </w:rPr>
        <w:t xml:space="preserve">    </w:t>
      </w:r>
      <w:r w:rsidR="00712C46">
        <w:rPr>
          <w:rFonts w:eastAsiaTheme="minorHAnsi"/>
          <w:lang w:eastAsia="en-US"/>
        </w:rPr>
        <w:tab/>
      </w:r>
      <w:bookmarkStart w:id="3" w:name="_Hlk164944075"/>
      <w:r w:rsidR="002468BA">
        <w:rPr>
          <w:rFonts w:eastAsiaTheme="minorHAnsi"/>
          <w:lang w:eastAsia="en-US"/>
        </w:rPr>
        <w:t>Signed off:</w:t>
      </w:r>
      <w:r w:rsidR="005D2E4A">
        <w:rPr>
          <w:rFonts w:eastAsiaTheme="minorHAnsi"/>
          <w:lang w:eastAsia="en-US"/>
        </w:rPr>
        <w:t xml:space="preserve"> </w:t>
      </w:r>
      <w:r w:rsidR="000454C6">
        <w:rPr>
          <w:rFonts w:eastAsiaTheme="minorHAnsi"/>
          <w:lang w:eastAsia="en-US"/>
        </w:rPr>
        <w:t xml:space="preserve"> </w:t>
      </w:r>
      <w:r w:rsidR="000454C6" w:rsidRPr="000454C6">
        <w:rPr>
          <w:rFonts w:ascii="Bradley Hand ITC" w:eastAsiaTheme="minorHAnsi" w:hAnsi="Bradley Hand ITC"/>
          <w:sz w:val="40"/>
          <w:szCs w:val="40"/>
          <w:lang w:eastAsia="en-US"/>
        </w:rPr>
        <w:t>Steve Murley</w:t>
      </w:r>
    </w:p>
    <w:p w14:paraId="5CCB79C7" w14:textId="77777777" w:rsidR="0050396E" w:rsidRDefault="0050396E" w:rsidP="00A1352D">
      <w:pPr>
        <w:rPr>
          <w:rFonts w:eastAsiaTheme="minorHAnsi"/>
          <w:lang w:eastAsia="en-US"/>
        </w:rPr>
      </w:pPr>
    </w:p>
    <w:p w14:paraId="2A0D78AE" w14:textId="77777777" w:rsidR="0050396E" w:rsidRDefault="0050396E" w:rsidP="00A1352D">
      <w:pPr>
        <w:rPr>
          <w:rFonts w:eastAsiaTheme="minorHAnsi"/>
          <w:lang w:eastAsia="en-US"/>
        </w:rPr>
      </w:pPr>
    </w:p>
    <w:p w14:paraId="20DBDF69" w14:textId="757440F7" w:rsidR="00320451" w:rsidRDefault="002468BA" w:rsidP="00651986">
      <w:pPr>
        <w:rPr>
          <w:rFonts w:eastAsiaTheme="minorHAnsi"/>
          <w:lang w:eastAsia="en-US"/>
        </w:rPr>
      </w:pPr>
      <w:r>
        <w:rPr>
          <w:rFonts w:eastAsiaTheme="minorHAnsi"/>
          <w:lang w:eastAsia="en-US"/>
        </w:rPr>
        <w:tab/>
      </w:r>
      <w:r w:rsidR="0053062A">
        <w:rPr>
          <w:rFonts w:eastAsiaTheme="minorHAnsi"/>
          <w:lang w:eastAsia="en-US"/>
        </w:rPr>
        <w:t xml:space="preserve">New </w:t>
      </w:r>
      <w:r>
        <w:rPr>
          <w:rFonts w:eastAsiaTheme="minorHAnsi"/>
          <w:lang w:eastAsia="en-US"/>
        </w:rPr>
        <w:t>Chair:</w:t>
      </w:r>
      <w:r>
        <w:rPr>
          <w:rFonts w:eastAsiaTheme="minorHAnsi"/>
          <w:lang w:eastAsia="en-US"/>
        </w:rPr>
        <w:tab/>
      </w:r>
      <w:r w:rsidR="004173A6">
        <w:rPr>
          <w:rFonts w:eastAsiaTheme="minorHAnsi"/>
          <w:lang w:eastAsia="en-US"/>
        </w:rPr>
        <w:t>Steve Murley</w:t>
      </w:r>
      <w:r>
        <w:rPr>
          <w:rFonts w:eastAsiaTheme="minorHAnsi"/>
          <w:lang w:eastAsia="en-US"/>
        </w:rPr>
        <w:tab/>
      </w:r>
      <w:r>
        <w:rPr>
          <w:rFonts w:eastAsiaTheme="minorHAnsi"/>
          <w:lang w:eastAsia="en-US"/>
        </w:rPr>
        <w:tab/>
      </w:r>
      <w:r>
        <w:rPr>
          <w:rFonts w:eastAsiaTheme="minorHAnsi"/>
          <w:lang w:eastAsia="en-US"/>
        </w:rPr>
        <w:tab/>
        <w:t>Date:</w:t>
      </w:r>
      <w:r w:rsidR="005D2E4A">
        <w:rPr>
          <w:rFonts w:eastAsiaTheme="minorHAnsi"/>
          <w:lang w:eastAsia="en-US"/>
        </w:rPr>
        <w:t xml:space="preserve"> </w:t>
      </w:r>
      <w:bookmarkEnd w:id="3"/>
      <w:r w:rsidR="005A2822">
        <w:t>Wednesday</w:t>
      </w:r>
      <w:r w:rsidR="000454C6">
        <w:t xml:space="preserve"> 25</w:t>
      </w:r>
      <w:r w:rsidR="000454C6" w:rsidRPr="000454C6">
        <w:rPr>
          <w:vertAlign w:val="superscript"/>
        </w:rPr>
        <w:t>th</w:t>
      </w:r>
      <w:r w:rsidR="000454C6">
        <w:t xml:space="preserve"> Sept 2024</w:t>
      </w:r>
      <w:r w:rsidR="005A2822">
        <w:t xml:space="preserve"> </w:t>
      </w:r>
      <w:r w:rsidR="00AE7322">
        <w:rPr>
          <w:rFonts w:eastAsiaTheme="minorHAnsi"/>
          <w:lang w:eastAsia="en-US"/>
        </w:rPr>
        <w:tab/>
      </w:r>
    </w:p>
    <w:p w14:paraId="6870B331" w14:textId="77777777" w:rsidR="00320451" w:rsidRDefault="00320451" w:rsidP="00651986">
      <w:pPr>
        <w:rPr>
          <w:rFonts w:eastAsiaTheme="minorHAnsi"/>
          <w:lang w:eastAsia="en-US"/>
        </w:rPr>
      </w:pPr>
    </w:p>
    <w:p w14:paraId="3CED380C" w14:textId="77777777" w:rsidR="00586EEB" w:rsidRDefault="00586EEB" w:rsidP="00320451">
      <w:pPr>
        <w:ind w:firstLine="720"/>
        <w:rPr>
          <w:rFonts w:eastAsiaTheme="minorHAnsi"/>
          <w:color w:val="FF0000"/>
          <w:lang w:eastAsia="en-US"/>
        </w:rPr>
      </w:pPr>
    </w:p>
    <w:p w14:paraId="5A3F77BF" w14:textId="77777777" w:rsidR="00586EEB" w:rsidRDefault="00586EEB" w:rsidP="00320451">
      <w:pPr>
        <w:ind w:firstLine="720"/>
        <w:rPr>
          <w:rFonts w:eastAsiaTheme="minorHAnsi"/>
          <w:color w:val="FF0000"/>
          <w:lang w:eastAsia="en-US"/>
        </w:rPr>
      </w:pPr>
    </w:p>
    <w:sectPr w:rsidR="00586EEB" w:rsidSect="000C502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C4387" w14:textId="77777777" w:rsidR="006A369C" w:rsidRDefault="006A369C" w:rsidP="001A2736">
      <w:r>
        <w:separator/>
      </w:r>
    </w:p>
  </w:endnote>
  <w:endnote w:type="continuationSeparator" w:id="0">
    <w:p w14:paraId="7F29FB76" w14:textId="77777777" w:rsidR="006A369C" w:rsidRDefault="006A369C" w:rsidP="001A2736">
      <w:r>
        <w:continuationSeparator/>
      </w:r>
    </w:p>
  </w:endnote>
  <w:endnote w:type="continuationNotice" w:id="1">
    <w:p w14:paraId="1CAB1EC7" w14:textId="77777777" w:rsidR="006A369C" w:rsidRDefault="006A3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A3122" w14:textId="77777777" w:rsidR="006A369C" w:rsidRDefault="006A369C" w:rsidP="001A2736">
      <w:r>
        <w:separator/>
      </w:r>
    </w:p>
  </w:footnote>
  <w:footnote w:type="continuationSeparator" w:id="0">
    <w:p w14:paraId="077C2AFF" w14:textId="77777777" w:rsidR="006A369C" w:rsidRDefault="006A369C" w:rsidP="001A2736">
      <w:r>
        <w:continuationSeparator/>
      </w:r>
    </w:p>
  </w:footnote>
  <w:footnote w:type="continuationNotice" w:id="1">
    <w:p w14:paraId="6EBF4FB4" w14:textId="77777777" w:rsidR="006A369C" w:rsidRDefault="006A3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659"/>
    <w:multiLevelType w:val="hybridMultilevel"/>
    <w:tmpl w:val="7D746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9943E3"/>
    <w:multiLevelType w:val="hybridMultilevel"/>
    <w:tmpl w:val="50D8E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7D3025"/>
    <w:multiLevelType w:val="hybridMultilevel"/>
    <w:tmpl w:val="4E100D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8E278B"/>
    <w:multiLevelType w:val="hybridMultilevel"/>
    <w:tmpl w:val="5440B15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0B2D66B4"/>
    <w:multiLevelType w:val="hybridMultilevel"/>
    <w:tmpl w:val="93A82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660B53"/>
    <w:multiLevelType w:val="hybridMultilevel"/>
    <w:tmpl w:val="525E6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826C86"/>
    <w:multiLevelType w:val="hybridMultilevel"/>
    <w:tmpl w:val="838E7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892D94"/>
    <w:multiLevelType w:val="hybridMultilevel"/>
    <w:tmpl w:val="790675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BB3798"/>
    <w:multiLevelType w:val="hybridMultilevel"/>
    <w:tmpl w:val="1DF0F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386000"/>
    <w:multiLevelType w:val="hybridMultilevel"/>
    <w:tmpl w:val="6BDC5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5E71BC"/>
    <w:multiLevelType w:val="hybridMultilevel"/>
    <w:tmpl w:val="F64086E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1" w15:restartNumberingAfterBreak="0">
    <w:nsid w:val="1BFE04F4"/>
    <w:multiLevelType w:val="hybridMultilevel"/>
    <w:tmpl w:val="6B6A52D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2" w15:restartNumberingAfterBreak="0">
    <w:nsid w:val="21002DE4"/>
    <w:multiLevelType w:val="hybridMultilevel"/>
    <w:tmpl w:val="6EC63F3E"/>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3" w15:restartNumberingAfterBreak="0">
    <w:nsid w:val="231B6C7C"/>
    <w:multiLevelType w:val="hybridMultilevel"/>
    <w:tmpl w:val="1FC8A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4452252"/>
    <w:multiLevelType w:val="hybridMultilevel"/>
    <w:tmpl w:val="BC442652"/>
    <w:lvl w:ilvl="0" w:tplc="F95610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53D3C91"/>
    <w:multiLevelType w:val="hybridMultilevel"/>
    <w:tmpl w:val="115C6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462C1D"/>
    <w:multiLevelType w:val="hybridMultilevel"/>
    <w:tmpl w:val="029A0E4E"/>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7" w15:restartNumberingAfterBreak="0">
    <w:nsid w:val="2D2224B8"/>
    <w:multiLevelType w:val="hybridMultilevel"/>
    <w:tmpl w:val="B78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A67DF"/>
    <w:multiLevelType w:val="hybridMultilevel"/>
    <w:tmpl w:val="30741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C21462"/>
    <w:multiLevelType w:val="hybridMultilevel"/>
    <w:tmpl w:val="6694B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7D6F32"/>
    <w:multiLevelType w:val="hybridMultilevel"/>
    <w:tmpl w:val="5184B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C1288F"/>
    <w:multiLevelType w:val="hybridMultilevel"/>
    <w:tmpl w:val="043483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1BE144B"/>
    <w:multiLevelType w:val="hybridMultilevel"/>
    <w:tmpl w:val="531CB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1DA23AB"/>
    <w:multiLevelType w:val="hybridMultilevel"/>
    <w:tmpl w:val="10B08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69B1F2A"/>
    <w:multiLevelType w:val="hybridMultilevel"/>
    <w:tmpl w:val="5B4E3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AE57A6"/>
    <w:multiLevelType w:val="hybridMultilevel"/>
    <w:tmpl w:val="9114361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460B5596"/>
    <w:multiLevelType w:val="hybridMultilevel"/>
    <w:tmpl w:val="50A06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71A7B08"/>
    <w:multiLevelType w:val="hybridMultilevel"/>
    <w:tmpl w:val="9B185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A863104"/>
    <w:multiLevelType w:val="hybridMultilevel"/>
    <w:tmpl w:val="BEF07C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B332469"/>
    <w:multiLevelType w:val="hybridMultilevel"/>
    <w:tmpl w:val="1F6833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E025E4E"/>
    <w:multiLevelType w:val="hybridMultilevel"/>
    <w:tmpl w:val="FAC61D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24319CC"/>
    <w:multiLevelType w:val="hybridMultilevel"/>
    <w:tmpl w:val="C2CA76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52A669D5"/>
    <w:multiLevelType w:val="multilevel"/>
    <w:tmpl w:val="D0B8DB24"/>
    <w:lvl w:ilvl="0">
      <w:start w:val="1"/>
      <w:numFmt w:val="decimal"/>
      <w:lvlText w:val="%1."/>
      <w:lvlJc w:val="left"/>
      <w:pPr>
        <w:ind w:left="1080" w:hanging="360"/>
      </w:pPr>
      <w:rPr>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B61527A"/>
    <w:multiLevelType w:val="hybridMultilevel"/>
    <w:tmpl w:val="C044A9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BE112E3"/>
    <w:multiLevelType w:val="hybridMultilevel"/>
    <w:tmpl w:val="9864B8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03F2155"/>
    <w:multiLevelType w:val="hybridMultilevel"/>
    <w:tmpl w:val="ECF63C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80C692C"/>
    <w:multiLevelType w:val="hybridMultilevel"/>
    <w:tmpl w:val="C6486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DF57D6"/>
    <w:multiLevelType w:val="hybridMultilevel"/>
    <w:tmpl w:val="F9C45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F15B4D"/>
    <w:multiLevelType w:val="hybridMultilevel"/>
    <w:tmpl w:val="E26E3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0A0261"/>
    <w:multiLevelType w:val="hybridMultilevel"/>
    <w:tmpl w:val="A56EF3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E5745DE"/>
    <w:multiLevelType w:val="hybridMultilevel"/>
    <w:tmpl w:val="5538A572"/>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41" w15:restartNumberingAfterBreak="0">
    <w:nsid w:val="70BA6CB7"/>
    <w:multiLevelType w:val="hybridMultilevel"/>
    <w:tmpl w:val="EF065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0DF6ABC"/>
    <w:multiLevelType w:val="hybridMultilevel"/>
    <w:tmpl w:val="F3BC1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644A4A"/>
    <w:multiLevelType w:val="hybridMultilevel"/>
    <w:tmpl w:val="56BAA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DA20B1E"/>
    <w:multiLevelType w:val="hybridMultilevel"/>
    <w:tmpl w:val="451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194148">
    <w:abstractNumId w:val="46"/>
  </w:num>
  <w:num w:numId="2" w16cid:durableId="1641420790">
    <w:abstractNumId w:val="43"/>
  </w:num>
  <w:num w:numId="3" w16cid:durableId="186675174">
    <w:abstractNumId w:val="32"/>
  </w:num>
  <w:num w:numId="4" w16cid:durableId="1696348717">
    <w:abstractNumId w:val="45"/>
  </w:num>
  <w:num w:numId="5" w16cid:durableId="38094924">
    <w:abstractNumId w:val="17"/>
  </w:num>
  <w:num w:numId="6" w16cid:durableId="1314068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4871322">
    <w:abstractNumId w:val="40"/>
  </w:num>
  <w:num w:numId="8" w16cid:durableId="2032489467">
    <w:abstractNumId w:val="10"/>
  </w:num>
  <w:num w:numId="9" w16cid:durableId="16203432">
    <w:abstractNumId w:val="2"/>
  </w:num>
  <w:num w:numId="10" w16cid:durableId="29763427">
    <w:abstractNumId w:val="9"/>
  </w:num>
  <w:num w:numId="11" w16cid:durableId="632641598">
    <w:abstractNumId w:val="39"/>
  </w:num>
  <w:num w:numId="12" w16cid:durableId="1017585567">
    <w:abstractNumId w:val="24"/>
  </w:num>
  <w:num w:numId="13" w16cid:durableId="298150082">
    <w:abstractNumId w:val="6"/>
  </w:num>
  <w:num w:numId="14" w16cid:durableId="2111045719">
    <w:abstractNumId w:val="41"/>
  </w:num>
  <w:num w:numId="15" w16cid:durableId="507869535">
    <w:abstractNumId w:val="25"/>
  </w:num>
  <w:num w:numId="16" w16cid:durableId="1243954785">
    <w:abstractNumId w:val="19"/>
  </w:num>
  <w:num w:numId="17" w16cid:durableId="116685215">
    <w:abstractNumId w:val="13"/>
  </w:num>
  <w:num w:numId="18" w16cid:durableId="2063862696">
    <w:abstractNumId w:val="37"/>
  </w:num>
  <w:num w:numId="19" w16cid:durableId="1152526481">
    <w:abstractNumId w:val="42"/>
  </w:num>
  <w:num w:numId="20" w16cid:durableId="1535969377">
    <w:abstractNumId w:val="23"/>
  </w:num>
  <w:num w:numId="21" w16cid:durableId="449788124">
    <w:abstractNumId w:val="12"/>
  </w:num>
  <w:num w:numId="22" w16cid:durableId="841238078">
    <w:abstractNumId w:val="4"/>
  </w:num>
  <w:num w:numId="23" w16cid:durableId="513303354">
    <w:abstractNumId w:val="38"/>
  </w:num>
  <w:num w:numId="24" w16cid:durableId="1863086844">
    <w:abstractNumId w:val="5"/>
  </w:num>
  <w:num w:numId="25" w16cid:durableId="836770328">
    <w:abstractNumId w:val="27"/>
  </w:num>
  <w:num w:numId="26" w16cid:durableId="610863476">
    <w:abstractNumId w:val="26"/>
  </w:num>
  <w:num w:numId="27" w16cid:durableId="910385341">
    <w:abstractNumId w:val="0"/>
  </w:num>
  <w:num w:numId="28" w16cid:durableId="241985573">
    <w:abstractNumId w:val="15"/>
  </w:num>
  <w:num w:numId="29" w16cid:durableId="2097241633">
    <w:abstractNumId w:val="44"/>
  </w:num>
  <w:num w:numId="30" w16cid:durableId="1613440657">
    <w:abstractNumId w:val="20"/>
  </w:num>
  <w:num w:numId="31" w16cid:durableId="793988926">
    <w:abstractNumId w:val="22"/>
  </w:num>
  <w:num w:numId="32" w16cid:durableId="7564205">
    <w:abstractNumId w:val="7"/>
  </w:num>
  <w:num w:numId="33" w16cid:durableId="70124838">
    <w:abstractNumId w:val="18"/>
  </w:num>
  <w:num w:numId="34" w16cid:durableId="1677731982">
    <w:abstractNumId w:val="1"/>
  </w:num>
  <w:num w:numId="35" w16cid:durableId="549154386">
    <w:abstractNumId w:val="8"/>
  </w:num>
  <w:num w:numId="36" w16cid:durableId="228733521">
    <w:abstractNumId w:val="14"/>
  </w:num>
  <w:num w:numId="37" w16cid:durableId="979460184">
    <w:abstractNumId w:val="30"/>
  </w:num>
  <w:num w:numId="38" w16cid:durableId="1840609440">
    <w:abstractNumId w:val="34"/>
  </w:num>
  <w:num w:numId="39" w16cid:durableId="1447918947">
    <w:abstractNumId w:val="11"/>
  </w:num>
  <w:num w:numId="40" w16cid:durableId="999626313">
    <w:abstractNumId w:val="16"/>
  </w:num>
  <w:num w:numId="41" w16cid:durableId="2110930352">
    <w:abstractNumId w:val="31"/>
  </w:num>
  <w:num w:numId="42" w16cid:durableId="55669306">
    <w:abstractNumId w:val="35"/>
  </w:num>
  <w:num w:numId="43" w16cid:durableId="169370342">
    <w:abstractNumId w:val="33"/>
  </w:num>
  <w:num w:numId="44" w16cid:durableId="16198690">
    <w:abstractNumId w:val="28"/>
  </w:num>
  <w:num w:numId="45" w16cid:durableId="1151554794">
    <w:abstractNumId w:val="29"/>
  </w:num>
  <w:num w:numId="46" w16cid:durableId="1372152566">
    <w:abstractNumId w:val="21"/>
  </w:num>
  <w:num w:numId="47" w16cid:durableId="23991306">
    <w:abstractNumId w:val="36"/>
  </w:num>
  <w:num w:numId="48" w16cid:durableId="512304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18B2"/>
    <w:rsid w:val="00001D9B"/>
    <w:rsid w:val="000021AC"/>
    <w:rsid w:val="00002CE5"/>
    <w:rsid w:val="00006F41"/>
    <w:rsid w:val="00011849"/>
    <w:rsid w:val="00012DFE"/>
    <w:rsid w:val="00013DC9"/>
    <w:rsid w:val="0001570F"/>
    <w:rsid w:val="00016BBF"/>
    <w:rsid w:val="00017200"/>
    <w:rsid w:val="00021CB3"/>
    <w:rsid w:val="0002389B"/>
    <w:rsid w:val="00024783"/>
    <w:rsid w:val="00030C98"/>
    <w:rsid w:val="0003161D"/>
    <w:rsid w:val="00036C43"/>
    <w:rsid w:val="0003753D"/>
    <w:rsid w:val="00041DCB"/>
    <w:rsid w:val="00041FBB"/>
    <w:rsid w:val="000420EE"/>
    <w:rsid w:val="00042E13"/>
    <w:rsid w:val="0004320F"/>
    <w:rsid w:val="0004470C"/>
    <w:rsid w:val="00044E5B"/>
    <w:rsid w:val="0004508D"/>
    <w:rsid w:val="000454C6"/>
    <w:rsid w:val="000465FB"/>
    <w:rsid w:val="00047308"/>
    <w:rsid w:val="00047ACC"/>
    <w:rsid w:val="00053E49"/>
    <w:rsid w:val="000552B7"/>
    <w:rsid w:val="0005555F"/>
    <w:rsid w:val="000556A9"/>
    <w:rsid w:val="00055981"/>
    <w:rsid w:val="000577DF"/>
    <w:rsid w:val="000601EE"/>
    <w:rsid w:val="0006037C"/>
    <w:rsid w:val="0006099B"/>
    <w:rsid w:val="00061978"/>
    <w:rsid w:val="000638D1"/>
    <w:rsid w:val="0006679B"/>
    <w:rsid w:val="00066F8A"/>
    <w:rsid w:val="00066FD0"/>
    <w:rsid w:val="00070BBC"/>
    <w:rsid w:val="00070BC1"/>
    <w:rsid w:val="00072667"/>
    <w:rsid w:val="00073D71"/>
    <w:rsid w:val="0007483F"/>
    <w:rsid w:val="00074E4C"/>
    <w:rsid w:val="00075EE2"/>
    <w:rsid w:val="0007621C"/>
    <w:rsid w:val="0007742D"/>
    <w:rsid w:val="00077502"/>
    <w:rsid w:val="00083216"/>
    <w:rsid w:val="000851FE"/>
    <w:rsid w:val="00086449"/>
    <w:rsid w:val="00086CB7"/>
    <w:rsid w:val="00090DFF"/>
    <w:rsid w:val="00090EF5"/>
    <w:rsid w:val="00091DC0"/>
    <w:rsid w:val="00093ACC"/>
    <w:rsid w:val="00093E4F"/>
    <w:rsid w:val="00097717"/>
    <w:rsid w:val="000A0EB7"/>
    <w:rsid w:val="000A68BC"/>
    <w:rsid w:val="000A6A0D"/>
    <w:rsid w:val="000B42E9"/>
    <w:rsid w:val="000B6D40"/>
    <w:rsid w:val="000C0728"/>
    <w:rsid w:val="000C35FE"/>
    <w:rsid w:val="000C5027"/>
    <w:rsid w:val="000C6C69"/>
    <w:rsid w:val="000D0E3B"/>
    <w:rsid w:val="000D465E"/>
    <w:rsid w:val="000D6BA8"/>
    <w:rsid w:val="000D7A9F"/>
    <w:rsid w:val="000E37B8"/>
    <w:rsid w:val="000E60E0"/>
    <w:rsid w:val="000E6F88"/>
    <w:rsid w:val="000F031B"/>
    <w:rsid w:val="000F1BB7"/>
    <w:rsid w:val="000F213C"/>
    <w:rsid w:val="000F2A8F"/>
    <w:rsid w:val="000F3AA2"/>
    <w:rsid w:val="000F5EF6"/>
    <w:rsid w:val="00102848"/>
    <w:rsid w:val="0010409A"/>
    <w:rsid w:val="00104A86"/>
    <w:rsid w:val="001066AF"/>
    <w:rsid w:val="0011557F"/>
    <w:rsid w:val="001179CF"/>
    <w:rsid w:val="001216B4"/>
    <w:rsid w:val="00122C22"/>
    <w:rsid w:val="00125732"/>
    <w:rsid w:val="0012604D"/>
    <w:rsid w:val="00126D1C"/>
    <w:rsid w:val="00127DC8"/>
    <w:rsid w:val="00130137"/>
    <w:rsid w:val="00132393"/>
    <w:rsid w:val="0013497D"/>
    <w:rsid w:val="00135E97"/>
    <w:rsid w:val="0013694A"/>
    <w:rsid w:val="0014052A"/>
    <w:rsid w:val="001405B1"/>
    <w:rsid w:val="00140CAC"/>
    <w:rsid w:val="00140CFC"/>
    <w:rsid w:val="00140EBD"/>
    <w:rsid w:val="001419C5"/>
    <w:rsid w:val="00141B07"/>
    <w:rsid w:val="001434DA"/>
    <w:rsid w:val="00145AA5"/>
    <w:rsid w:val="00146F91"/>
    <w:rsid w:val="0015044F"/>
    <w:rsid w:val="001509BF"/>
    <w:rsid w:val="00157A16"/>
    <w:rsid w:val="00157E47"/>
    <w:rsid w:val="00162155"/>
    <w:rsid w:val="00163A15"/>
    <w:rsid w:val="001643C6"/>
    <w:rsid w:val="001650A5"/>
    <w:rsid w:val="001654AB"/>
    <w:rsid w:val="00166BC6"/>
    <w:rsid w:val="00167932"/>
    <w:rsid w:val="00171E88"/>
    <w:rsid w:val="00172138"/>
    <w:rsid w:val="001746B8"/>
    <w:rsid w:val="00177ACE"/>
    <w:rsid w:val="0018109F"/>
    <w:rsid w:val="00181316"/>
    <w:rsid w:val="00181A06"/>
    <w:rsid w:val="00185FFC"/>
    <w:rsid w:val="001876EA"/>
    <w:rsid w:val="00187B57"/>
    <w:rsid w:val="00190000"/>
    <w:rsid w:val="00190858"/>
    <w:rsid w:val="00190FCF"/>
    <w:rsid w:val="00192868"/>
    <w:rsid w:val="00196027"/>
    <w:rsid w:val="00196510"/>
    <w:rsid w:val="001A1CAF"/>
    <w:rsid w:val="001A2736"/>
    <w:rsid w:val="001A5101"/>
    <w:rsid w:val="001B01E8"/>
    <w:rsid w:val="001B0C74"/>
    <w:rsid w:val="001B309C"/>
    <w:rsid w:val="001B3B8F"/>
    <w:rsid w:val="001B4025"/>
    <w:rsid w:val="001B5744"/>
    <w:rsid w:val="001C06F7"/>
    <w:rsid w:val="001C15E5"/>
    <w:rsid w:val="001C36DB"/>
    <w:rsid w:val="001D3B5D"/>
    <w:rsid w:val="001E02BF"/>
    <w:rsid w:val="001E06F5"/>
    <w:rsid w:val="001E1185"/>
    <w:rsid w:val="001E179E"/>
    <w:rsid w:val="001E67E0"/>
    <w:rsid w:val="001F0DE2"/>
    <w:rsid w:val="001F526A"/>
    <w:rsid w:val="001F63CD"/>
    <w:rsid w:val="00201EA3"/>
    <w:rsid w:val="00203EC7"/>
    <w:rsid w:val="00204784"/>
    <w:rsid w:val="00207F04"/>
    <w:rsid w:val="00210DB2"/>
    <w:rsid w:val="0021513F"/>
    <w:rsid w:val="00215342"/>
    <w:rsid w:val="0021585C"/>
    <w:rsid w:val="002222A2"/>
    <w:rsid w:val="00224222"/>
    <w:rsid w:val="0022472D"/>
    <w:rsid w:val="00225DB8"/>
    <w:rsid w:val="00234000"/>
    <w:rsid w:val="00234AD9"/>
    <w:rsid w:val="00240FEC"/>
    <w:rsid w:val="00241597"/>
    <w:rsid w:val="002462CC"/>
    <w:rsid w:val="002468BA"/>
    <w:rsid w:val="00247661"/>
    <w:rsid w:val="00247BB8"/>
    <w:rsid w:val="00250B09"/>
    <w:rsid w:val="00253D14"/>
    <w:rsid w:val="0025415A"/>
    <w:rsid w:val="002546F7"/>
    <w:rsid w:val="00256F26"/>
    <w:rsid w:val="00257D8D"/>
    <w:rsid w:val="00257EF3"/>
    <w:rsid w:val="00261416"/>
    <w:rsid w:val="002626A7"/>
    <w:rsid w:val="00262ABF"/>
    <w:rsid w:val="00266DC1"/>
    <w:rsid w:val="00266E84"/>
    <w:rsid w:val="0026774D"/>
    <w:rsid w:val="00270735"/>
    <w:rsid w:val="00270838"/>
    <w:rsid w:val="002709EC"/>
    <w:rsid w:val="0027144F"/>
    <w:rsid w:val="0027172E"/>
    <w:rsid w:val="00272F29"/>
    <w:rsid w:val="00274152"/>
    <w:rsid w:val="002749DF"/>
    <w:rsid w:val="00275643"/>
    <w:rsid w:val="00282C92"/>
    <w:rsid w:val="00283210"/>
    <w:rsid w:val="00283887"/>
    <w:rsid w:val="00283CF7"/>
    <w:rsid w:val="00285E07"/>
    <w:rsid w:val="00290DA5"/>
    <w:rsid w:val="002913B1"/>
    <w:rsid w:val="002924EE"/>
    <w:rsid w:val="002934F6"/>
    <w:rsid w:val="00293B26"/>
    <w:rsid w:val="0029422D"/>
    <w:rsid w:val="002962A3"/>
    <w:rsid w:val="002A1149"/>
    <w:rsid w:val="002A13FD"/>
    <w:rsid w:val="002A412F"/>
    <w:rsid w:val="002A5C5D"/>
    <w:rsid w:val="002A620E"/>
    <w:rsid w:val="002A69A5"/>
    <w:rsid w:val="002A7045"/>
    <w:rsid w:val="002B02D4"/>
    <w:rsid w:val="002B736F"/>
    <w:rsid w:val="002C1ABD"/>
    <w:rsid w:val="002C1AEC"/>
    <w:rsid w:val="002C2105"/>
    <w:rsid w:val="002C22CB"/>
    <w:rsid w:val="002C284E"/>
    <w:rsid w:val="002C3033"/>
    <w:rsid w:val="002C62D7"/>
    <w:rsid w:val="002C7BC8"/>
    <w:rsid w:val="002D0436"/>
    <w:rsid w:val="002D2B0E"/>
    <w:rsid w:val="002D4FDA"/>
    <w:rsid w:val="002D5564"/>
    <w:rsid w:val="002D682C"/>
    <w:rsid w:val="002D7F24"/>
    <w:rsid w:val="002E300F"/>
    <w:rsid w:val="002E5206"/>
    <w:rsid w:val="002E612F"/>
    <w:rsid w:val="002E6721"/>
    <w:rsid w:val="002E7EF2"/>
    <w:rsid w:val="002F0FF4"/>
    <w:rsid w:val="002F151F"/>
    <w:rsid w:val="002F332F"/>
    <w:rsid w:val="002F3A08"/>
    <w:rsid w:val="002F46F3"/>
    <w:rsid w:val="002F5322"/>
    <w:rsid w:val="002F6C90"/>
    <w:rsid w:val="00304192"/>
    <w:rsid w:val="00316040"/>
    <w:rsid w:val="00316BD3"/>
    <w:rsid w:val="00320451"/>
    <w:rsid w:val="00320C9F"/>
    <w:rsid w:val="00321CFE"/>
    <w:rsid w:val="00324964"/>
    <w:rsid w:val="00325608"/>
    <w:rsid w:val="0033329A"/>
    <w:rsid w:val="00333CD0"/>
    <w:rsid w:val="0033607B"/>
    <w:rsid w:val="00336529"/>
    <w:rsid w:val="00336BE9"/>
    <w:rsid w:val="00341675"/>
    <w:rsid w:val="00342944"/>
    <w:rsid w:val="00343B62"/>
    <w:rsid w:val="003512D5"/>
    <w:rsid w:val="003516A7"/>
    <w:rsid w:val="0035231F"/>
    <w:rsid w:val="00354225"/>
    <w:rsid w:val="003548D0"/>
    <w:rsid w:val="00361518"/>
    <w:rsid w:val="003629FD"/>
    <w:rsid w:val="00363825"/>
    <w:rsid w:val="00363D88"/>
    <w:rsid w:val="003644AF"/>
    <w:rsid w:val="0036615C"/>
    <w:rsid w:val="00367A49"/>
    <w:rsid w:val="00370A8D"/>
    <w:rsid w:val="0037309B"/>
    <w:rsid w:val="0037344F"/>
    <w:rsid w:val="00373F8F"/>
    <w:rsid w:val="00375AC4"/>
    <w:rsid w:val="003764B7"/>
    <w:rsid w:val="00380159"/>
    <w:rsid w:val="00382D52"/>
    <w:rsid w:val="00386B12"/>
    <w:rsid w:val="00390D51"/>
    <w:rsid w:val="00391EDB"/>
    <w:rsid w:val="00392D6B"/>
    <w:rsid w:val="00393437"/>
    <w:rsid w:val="003937B2"/>
    <w:rsid w:val="00394717"/>
    <w:rsid w:val="00394812"/>
    <w:rsid w:val="00395E34"/>
    <w:rsid w:val="00396B16"/>
    <w:rsid w:val="003A2402"/>
    <w:rsid w:val="003B0482"/>
    <w:rsid w:val="003B4DEC"/>
    <w:rsid w:val="003B777E"/>
    <w:rsid w:val="003C05D7"/>
    <w:rsid w:val="003C104B"/>
    <w:rsid w:val="003C2485"/>
    <w:rsid w:val="003C3924"/>
    <w:rsid w:val="003C4848"/>
    <w:rsid w:val="003C62A3"/>
    <w:rsid w:val="003D0370"/>
    <w:rsid w:val="003D0C04"/>
    <w:rsid w:val="003D29D7"/>
    <w:rsid w:val="003D4AA1"/>
    <w:rsid w:val="003E0096"/>
    <w:rsid w:val="003E4E12"/>
    <w:rsid w:val="003E5CE6"/>
    <w:rsid w:val="003E5D80"/>
    <w:rsid w:val="003E63BD"/>
    <w:rsid w:val="003E6DB6"/>
    <w:rsid w:val="003E73CE"/>
    <w:rsid w:val="003E761C"/>
    <w:rsid w:val="003F1FE7"/>
    <w:rsid w:val="003F2969"/>
    <w:rsid w:val="003F569E"/>
    <w:rsid w:val="003F6460"/>
    <w:rsid w:val="004005A2"/>
    <w:rsid w:val="00403A4C"/>
    <w:rsid w:val="0040493C"/>
    <w:rsid w:val="0040606F"/>
    <w:rsid w:val="00406EFD"/>
    <w:rsid w:val="004116F7"/>
    <w:rsid w:val="00417014"/>
    <w:rsid w:val="004173A6"/>
    <w:rsid w:val="00420329"/>
    <w:rsid w:val="00420E3E"/>
    <w:rsid w:val="00421BD5"/>
    <w:rsid w:val="00423D10"/>
    <w:rsid w:val="00425D7D"/>
    <w:rsid w:val="00432881"/>
    <w:rsid w:val="00433722"/>
    <w:rsid w:val="00433B22"/>
    <w:rsid w:val="00434F04"/>
    <w:rsid w:val="004447AE"/>
    <w:rsid w:val="00444F5E"/>
    <w:rsid w:val="00445C98"/>
    <w:rsid w:val="0044665A"/>
    <w:rsid w:val="00446714"/>
    <w:rsid w:val="00446AC9"/>
    <w:rsid w:val="004505D7"/>
    <w:rsid w:val="004507C8"/>
    <w:rsid w:val="00450CC4"/>
    <w:rsid w:val="004520D7"/>
    <w:rsid w:val="004533E4"/>
    <w:rsid w:val="0045369A"/>
    <w:rsid w:val="00455B90"/>
    <w:rsid w:val="004563BA"/>
    <w:rsid w:val="00457AEE"/>
    <w:rsid w:val="00457EC9"/>
    <w:rsid w:val="004607D7"/>
    <w:rsid w:val="00460BD5"/>
    <w:rsid w:val="00460F5A"/>
    <w:rsid w:val="00462323"/>
    <w:rsid w:val="00462EC9"/>
    <w:rsid w:val="00462F0C"/>
    <w:rsid w:val="0046410A"/>
    <w:rsid w:val="00464420"/>
    <w:rsid w:val="00465165"/>
    <w:rsid w:val="0046622A"/>
    <w:rsid w:val="00472F80"/>
    <w:rsid w:val="00474CA6"/>
    <w:rsid w:val="004768E0"/>
    <w:rsid w:val="00476BAF"/>
    <w:rsid w:val="00477AAD"/>
    <w:rsid w:val="00482F3E"/>
    <w:rsid w:val="00483BE5"/>
    <w:rsid w:val="0048550A"/>
    <w:rsid w:val="0048569F"/>
    <w:rsid w:val="00485A73"/>
    <w:rsid w:val="004901FF"/>
    <w:rsid w:val="004902F0"/>
    <w:rsid w:val="00490BDE"/>
    <w:rsid w:val="00491766"/>
    <w:rsid w:val="004923F1"/>
    <w:rsid w:val="0049337B"/>
    <w:rsid w:val="004943B7"/>
    <w:rsid w:val="00495A0E"/>
    <w:rsid w:val="004A13E1"/>
    <w:rsid w:val="004A2900"/>
    <w:rsid w:val="004A4CFB"/>
    <w:rsid w:val="004A59C2"/>
    <w:rsid w:val="004B064D"/>
    <w:rsid w:val="004B2C81"/>
    <w:rsid w:val="004B424E"/>
    <w:rsid w:val="004B5A60"/>
    <w:rsid w:val="004B7A56"/>
    <w:rsid w:val="004C1EBD"/>
    <w:rsid w:val="004C399A"/>
    <w:rsid w:val="004C5A2D"/>
    <w:rsid w:val="004D0CBC"/>
    <w:rsid w:val="004D2DAB"/>
    <w:rsid w:val="004D579C"/>
    <w:rsid w:val="004D7813"/>
    <w:rsid w:val="004E12A2"/>
    <w:rsid w:val="004E2389"/>
    <w:rsid w:val="004E275C"/>
    <w:rsid w:val="004E2BB1"/>
    <w:rsid w:val="004E2CE2"/>
    <w:rsid w:val="004E3C2D"/>
    <w:rsid w:val="004E3FB3"/>
    <w:rsid w:val="004E5250"/>
    <w:rsid w:val="004F1FBE"/>
    <w:rsid w:val="004F2897"/>
    <w:rsid w:val="004F2B8F"/>
    <w:rsid w:val="004F2D22"/>
    <w:rsid w:val="004F4F2F"/>
    <w:rsid w:val="004F50FE"/>
    <w:rsid w:val="004F6D93"/>
    <w:rsid w:val="004F6F24"/>
    <w:rsid w:val="0050396E"/>
    <w:rsid w:val="00505283"/>
    <w:rsid w:val="00507D02"/>
    <w:rsid w:val="00510365"/>
    <w:rsid w:val="00510ED1"/>
    <w:rsid w:val="00512750"/>
    <w:rsid w:val="005139D5"/>
    <w:rsid w:val="00514896"/>
    <w:rsid w:val="005167D0"/>
    <w:rsid w:val="00516AD5"/>
    <w:rsid w:val="005202E5"/>
    <w:rsid w:val="00520B1D"/>
    <w:rsid w:val="005228F7"/>
    <w:rsid w:val="00522FB9"/>
    <w:rsid w:val="005265FC"/>
    <w:rsid w:val="00527BB1"/>
    <w:rsid w:val="00527EAF"/>
    <w:rsid w:val="0053062A"/>
    <w:rsid w:val="0053142E"/>
    <w:rsid w:val="00531E2B"/>
    <w:rsid w:val="00533E74"/>
    <w:rsid w:val="0053501D"/>
    <w:rsid w:val="0053583D"/>
    <w:rsid w:val="00541AC9"/>
    <w:rsid w:val="00543657"/>
    <w:rsid w:val="00544114"/>
    <w:rsid w:val="0054485C"/>
    <w:rsid w:val="00545213"/>
    <w:rsid w:val="00545449"/>
    <w:rsid w:val="00547614"/>
    <w:rsid w:val="0055110F"/>
    <w:rsid w:val="00551C58"/>
    <w:rsid w:val="0055221F"/>
    <w:rsid w:val="005536CA"/>
    <w:rsid w:val="00554571"/>
    <w:rsid w:val="005557CD"/>
    <w:rsid w:val="00561778"/>
    <w:rsid w:val="00562F33"/>
    <w:rsid w:val="00565353"/>
    <w:rsid w:val="0056538B"/>
    <w:rsid w:val="00565BD5"/>
    <w:rsid w:val="0057029F"/>
    <w:rsid w:val="00570A5D"/>
    <w:rsid w:val="00570C00"/>
    <w:rsid w:val="00570D32"/>
    <w:rsid w:val="00571224"/>
    <w:rsid w:val="005714E9"/>
    <w:rsid w:val="005735F7"/>
    <w:rsid w:val="00575CE8"/>
    <w:rsid w:val="0057654E"/>
    <w:rsid w:val="00581039"/>
    <w:rsid w:val="0058172A"/>
    <w:rsid w:val="00584365"/>
    <w:rsid w:val="005843AB"/>
    <w:rsid w:val="00586EEB"/>
    <w:rsid w:val="00587529"/>
    <w:rsid w:val="00587EB3"/>
    <w:rsid w:val="005900E1"/>
    <w:rsid w:val="0059752B"/>
    <w:rsid w:val="005A1D42"/>
    <w:rsid w:val="005A2675"/>
    <w:rsid w:val="005A2822"/>
    <w:rsid w:val="005A30B8"/>
    <w:rsid w:val="005B42F7"/>
    <w:rsid w:val="005B509E"/>
    <w:rsid w:val="005C0C1A"/>
    <w:rsid w:val="005C17E1"/>
    <w:rsid w:val="005C3B5A"/>
    <w:rsid w:val="005C4D1C"/>
    <w:rsid w:val="005C582E"/>
    <w:rsid w:val="005C7820"/>
    <w:rsid w:val="005C7CCD"/>
    <w:rsid w:val="005D2E4A"/>
    <w:rsid w:val="005D33DE"/>
    <w:rsid w:val="005D3786"/>
    <w:rsid w:val="005D3956"/>
    <w:rsid w:val="005D5F57"/>
    <w:rsid w:val="005D615D"/>
    <w:rsid w:val="005D6D5D"/>
    <w:rsid w:val="005D718E"/>
    <w:rsid w:val="005D7621"/>
    <w:rsid w:val="005D79B6"/>
    <w:rsid w:val="005D7D26"/>
    <w:rsid w:val="005E0A84"/>
    <w:rsid w:val="005E0FB9"/>
    <w:rsid w:val="005E1709"/>
    <w:rsid w:val="005E1C87"/>
    <w:rsid w:val="005E48AF"/>
    <w:rsid w:val="005E4FC4"/>
    <w:rsid w:val="005E72BA"/>
    <w:rsid w:val="005F1062"/>
    <w:rsid w:val="00600045"/>
    <w:rsid w:val="00600CC8"/>
    <w:rsid w:val="006017B4"/>
    <w:rsid w:val="00601DCF"/>
    <w:rsid w:val="006037E0"/>
    <w:rsid w:val="006062FD"/>
    <w:rsid w:val="00606B0B"/>
    <w:rsid w:val="006075CB"/>
    <w:rsid w:val="00610E59"/>
    <w:rsid w:val="00613C37"/>
    <w:rsid w:val="0061543C"/>
    <w:rsid w:val="00615713"/>
    <w:rsid w:val="00615D1D"/>
    <w:rsid w:val="00620B9D"/>
    <w:rsid w:val="00622436"/>
    <w:rsid w:val="006232C8"/>
    <w:rsid w:val="00627048"/>
    <w:rsid w:val="006277CE"/>
    <w:rsid w:val="006342BE"/>
    <w:rsid w:val="00634957"/>
    <w:rsid w:val="00636D55"/>
    <w:rsid w:val="00637CFE"/>
    <w:rsid w:val="00644A66"/>
    <w:rsid w:val="00646A9F"/>
    <w:rsid w:val="00650319"/>
    <w:rsid w:val="00650E0E"/>
    <w:rsid w:val="00651986"/>
    <w:rsid w:val="006532AC"/>
    <w:rsid w:val="00654221"/>
    <w:rsid w:val="00654268"/>
    <w:rsid w:val="00654F8A"/>
    <w:rsid w:val="0065695A"/>
    <w:rsid w:val="0066036A"/>
    <w:rsid w:val="00660CAE"/>
    <w:rsid w:val="00662D8B"/>
    <w:rsid w:val="006631E1"/>
    <w:rsid w:val="006643C5"/>
    <w:rsid w:val="006647D5"/>
    <w:rsid w:val="00673271"/>
    <w:rsid w:val="00673835"/>
    <w:rsid w:val="006745CB"/>
    <w:rsid w:val="00674D56"/>
    <w:rsid w:val="00680085"/>
    <w:rsid w:val="006800DB"/>
    <w:rsid w:val="00680562"/>
    <w:rsid w:val="00683742"/>
    <w:rsid w:val="0068393F"/>
    <w:rsid w:val="00683D18"/>
    <w:rsid w:val="00684845"/>
    <w:rsid w:val="006862AC"/>
    <w:rsid w:val="00686807"/>
    <w:rsid w:val="00690B9D"/>
    <w:rsid w:val="00691F97"/>
    <w:rsid w:val="006925AA"/>
    <w:rsid w:val="00693C2B"/>
    <w:rsid w:val="006A0861"/>
    <w:rsid w:val="006A0D04"/>
    <w:rsid w:val="006A0ECA"/>
    <w:rsid w:val="006A1391"/>
    <w:rsid w:val="006A2FAF"/>
    <w:rsid w:val="006A3222"/>
    <w:rsid w:val="006A369C"/>
    <w:rsid w:val="006A4189"/>
    <w:rsid w:val="006A4FF6"/>
    <w:rsid w:val="006A60A8"/>
    <w:rsid w:val="006A7584"/>
    <w:rsid w:val="006B1D34"/>
    <w:rsid w:val="006B5D64"/>
    <w:rsid w:val="006C0E17"/>
    <w:rsid w:val="006C17DD"/>
    <w:rsid w:val="006C421F"/>
    <w:rsid w:val="006C5E24"/>
    <w:rsid w:val="006C6463"/>
    <w:rsid w:val="006C7F9E"/>
    <w:rsid w:val="006D1EE3"/>
    <w:rsid w:val="006D41DE"/>
    <w:rsid w:val="006D6470"/>
    <w:rsid w:val="006D7070"/>
    <w:rsid w:val="006D71C5"/>
    <w:rsid w:val="006E0A98"/>
    <w:rsid w:val="006E30B1"/>
    <w:rsid w:val="006E4ABD"/>
    <w:rsid w:val="006F1C02"/>
    <w:rsid w:val="006F283E"/>
    <w:rsid w:val="006F571C"/>
    <w:rsid w:val="006F5A01"/>
    <w:rsid w:val="006F6DDD"/>
    <w:rsid w:val="006F792F"/>
    <w:rsid w:val="006F7A95"/>
    <w:rsid w:val="0070622E"/>
    <w:rsid w:val="00707638"/>
    <w:rsid w:val="00707C34"/>
    <w:rsid w:val="00707FD3"/>
    <w:rsid w:val="00711A35"/>
    <w:rsid w:val="00712C46"/>
    <w:rsid w:val="007143BE"/>
    <w:rsid w:val="007212E2"/>
    <w:rsid w:val="00721DD4"/>
    <w:rsid w:val="007224AE"/>
    <w:rsid w:val="007244C2"/>
    <w:rsid w:val="00727712"/>
    <w:rsid w:val="007307A7"/>
    <w:rsid w:val="00730978"/>
    <w:rsid w:val="0073119F"/>
    <w:rsid w:val="00732AC6"/>
    <w:rsid w:val="0073470B"/>
    <w:rsid w:val="00740C46"/>
    <w:rsid w:val="007426F0"/>
    <w:rsid w:val="00744F11"/>
    <w:rsid w:val="00750639"/>
    <w:rsid w:val="00751229"/>
    <w:rsid w:val="00751890"/>
    <w:rsid w:val="00752F65"/>
    <w:rsid w:val="007553D6"/>
    <w:rsid w:val="007578B6"/>
    <w:rsid w:val="007615F9"/>
    <w:rsid w:val="00763B2D"/>
    <w:rsid w:val="0076518E"/>
    <w:rsid w:val="00771CD7"/>
    <w:rsid w:val="00772B9D"/>
    <w:rsid w:val="00773098"/>
    <w:rsid w:val="00773195"/>
    <w:rsid w:val="00780B6A"/>
    <w:rsid w:val="00781667"/>
    <w:rsid w:val="00783C01"/>
    <w:rsid w:val="00785017"/>
    <w:rsid w:val="00786F6F"/>
    <w:rsid w:val="00790243"/>
    <w:rsid w:val="007947F9"/>
    <w:rsid w:val="00796984"/>
    <w:rsid w:val="00797014"/>
    <w:rsid w:val="007A05BE"/>
    <w:rsid w:val="007A14D9"/>
    <w:rsid w:val="007A36BB"/>
    <w:rsid w:val="007A66B7"/>
    <w:rsid w:val="007A72BB"/>
    <w:rsid w:val="007B03BA"/>
    <w:rsid w:val="007B1AC9"/>
    <w:rsid w:val="007B1C38"/>
    <w:rsid w:val="007B1DEF"/>
    <w:rsid w:val="007B3DD8"/>
    <w:rsid w:val="007B4775"/>
    <w:rsid w:val="007B55E2"/>
    <w:rsid w:val="007B7D04"/>
    <w:rsid w:val="007C1D13"/>
    <w:rsid w:val="007C774F"/>
    <w:rsid w:val="007C793F"/>
    <w:rsid w:val="007D0DF1"/>
    <w:rsid w:val="007D1FB7"/>
    <w:rsid w:val="007D2FE6"/>
    <w:rsid w:val="007D34EB"/>
    <w:rsid w:val="007D3EDB"/>
    <w:rsid w:val="007D45B6"/>
    <w:rsid w:val="007D4D75"/>
    <w:rsid w:val="007E0095"/>
    <w:rsid w:val="007E0B5F"/>
    <w:rsid w:val="007E1454"/>
    <w:rsid w:val="007E1595"/>
    <w:rsid w:val="007E3EE9"/>
    <w:rsid w:val="007E40F3"/>
    <w:rsid w:val="007F20C1"/>
    <w:rsid w:val="007F37EC"/>
    <w:rsid w:val="007F3AC7"/>
    <w:rsid w:val="007F3C9A"/>
    <w:rsid w:val="007F449F"/>
    <w:rsid w:val="007F66E4"/>
    <w:rsid w:val="007F7D4A"/>
    <w:rsid w:val="008007BA"/>
    <w:rsid w:val="00800E73"/>
    <w:rsid w:val="008011C0"/>
    <w:rsid w:val="00801BE3"/>
    <w:rsid w:val="00801CFF"/>
    <w:rsid w:val="00802234"/>
    <w:rsid w:val="0080239C"/>
    <w:rsid w:val="0080441A"/>
    <w:rsid w:val="0080607C"/>
    <w:rsid w:val="0080635A"/>
    <w:rsid w:val="0080710C"/>
    <w:rsid w:val="00807FA0"/>
    <w:rsid w:val="00811B90"/>
    <w:rsid w:val="008135B0"/>
    <w:rsid w:val="0081363D"/>
    <w:rsid w:val="00815AF2"/>
    <w:rsid w:val="00817A94"/>
    <w:rsid w:val="008205E3"/>
    <w:rsid w:val="008213EA"/>
    <w:rsid w:val="008251C5"/>
    <w:rsid w:val="00827E23"/>
    <w:rsid w:val="00827E9A"/>
    <w:rsid w:val="008306BA"/>
    <w:rsid w:val="00830769"/>
    <w:rsid w:val="008329BD"/>
    <w:rsid w:val="0084010F"/>
    <w:rsid w:val="00840609"/>
    <w:rsid w:val="00841359"/>
    <w:rsid w:val="00841DC6"/>
    <w:rsid w:val="00842D5F"/>
    <w:rsid w:val="00846A8B"/>
    <w:rsid w:val="00847FD3"/>
    <w:rsid w:val="00861600"/>
    <w:rsid w:val="00861977"/>
    <w:rsid w:val="0086204F"/>
    <w:rsid w:val="008632FF"/>
    <w:rsid w:val="008639FB"/>
    <w:rsid w:val="00865961"/>
    <w:rsid w:val="00866CCD"/>
    <w:rsid w:val="00866EDE"/>
    <w:rsid w:val="00867046"/>
    <w:rsid w:val="008678C5"/>
    <w:rsid w:val="00871183"/>
    <w:rsid w:val="008768A9"/>
    <w:rsid w:val="0088166F"/>
    <w:rsid w:val="00881D1F"/>
    <w:rsid w:val="00881DD6"/>
    <w:rsid w:val="00882247"/>
    <w:rsid w:val="00882A85"/>
    <w:rsid w:val="008832C2"/>
    <w:rsid w:val="008868C5"/>
    <w:rsid w:val="00890968"/>
    <w:rsid w:val="008929FC"/>
    <w:rsid w:val="0089325A"/>
    <w:rsid w:val="00894BBB"/>
    <w:rsid w:val="00894C4D"/>
    <w:rsid w:val="00896121"/>
    <w:rsid w:val="00897609"/>
    <w:rsid w:val="00897914"/>
    <w:rsid w:val="008A1752"/>
    <w:rsid w:val="008B3D26"/>
    <w:rsid w:val="008C23AB"/>
    <w:rsid w:val="008C3026"/>
    <w:rsid w:val="008C37C3"/>
    <w:rsid w:val="008C37EA"/>
    <w:rsid w:val="008C7785"/>
    <w:rsid w:val="008C7BDD"/>
    <w:rsid w:val="008D0456"/>
    <w:rsid w:val="008D0A45"/>
    <w:rsid w:val="008D1E67"/>
    <w:rsid w:val="008D3C3A"/>
    <w:rsid w:val="008D486D"/>
    <w:rsid w:val="008D49AE"/>
    <w:rsid w:val="008D7A29"/>
    <w:rsid w:val="008E1920"/>
    <w:rsid w:val="008E322A"/>
    <w:rsid w:val="008E6479"/>
    <w:rsid w:val="008E6ADF"/>
    <w:rsid w:val="008F1EE8"/>
    <w:rsid w:val="008F2FDA"/>
    <w:rsid w:val="008F52AE"/>
    <w:rsid w:val="008F5508"/>
    <w:rsid w:val="008F64EC"/>
    <w:rsid w:val="008F689A"/>
    <w:rsid w:val="008F7E46"/>
    <w:rsid w:val="00902897"/>
    <w:rsid w:val="00903E62"/>
    <w:rsid w:val="0090403F"/>
    <w:rsid w:val="009042BE"/>
    <w:rsid w:val="00904959"/>
    <w:rsid w:val="00904C10"/>
    <w:rsid w:val="00904E6A"/>
    <w:rsid w:val="009053B4"/>
    <w:rsid w:val="009071EA"/>
    <w:rsid w:val="009077EF"/>
    <w:rsid w:val="00910ACF"/>
    <w:rsid w:val="00910D4C"/>
    <w:rsid w:val="0091322B"/>
    <w:rsid w:val="00916F2A"/>
    <w:rsid w:val="0091727C"/>
    <w:rsid w:val="0091776A"/>
    <w:rsid w:val="0092099D"/>
    <w:rsid w:val="00923BD7"/>
    <w:rsid w:val="00923E58"/>
    <w:rsid w:val="00923ECA"/>
    <w:rsid w:val="00924728"/>
    <w:rsid w:val="0092679F"/>
    <w:rsid w:val="00926C2B"/>
    <w:rsid w:val="00926D01"/>
    <w:rsid w:val="00930AAD"/>
    <w:rsid w:val="00931189"/>
    <w:rsid w:val="009320C1"/>
    <w:rsid w:val="009324E2"/>
    <w:rsid w:val="009340C9"/>
    <w:rsid w:val="009357FD"/>
    <w:rsid w:val="00936216"/>
    <w:rsid w:val="00941AC7"/>
    <w:rsid w:val="00942FA5"/>
    <w:rsid w:val="00946593"/>
    <w:rsid w:val="00947D21"/>
    <w:rsid w:val="00950B15"/>
    <w:rsid w:val="009541EA"/>
    <w:rsid w:val="009565D6"/>
    <w:rsid w:val="00957B90"/>
    <w:rsid w:val="0096021F"/>
    <w:rsid w:val="00961D08"/>
    <w:rsid w:val="00961FCE"/>
    <w:rsid w:val="009629EA"/>
    <w:rsid w:val="009656B4"/>
    <w:rsid w:val="00965834"/>
    <w:rsid w:val="00965F6A"/>
    <w:rsid w:val="00966386"/>
    <w:rsid w:val="0096686F"/>
    <w:rsid w:val="00970FC0"/>
    <w:rsid w:val="009730B6"/>
    <w:rsid w:val="00973373"/>
    <w:rsid w:val="00975FF7"/>
    <w:rsid w:val="0098214C"/>
    <w:rsid w:val="00983C8F"/>
    <w:rsid w:val="00984796"/>
    <w:rsid w:val="00985A5D"/>
    <w:rsid w:val="0098699B"/>
    <w:rsid w:val="00990594"/>
    <w:rsid w:val="0099382E"/>
    <w:rsid w:val="00994004"/>
    <w:rsid w:val="00994646"/>
    <w:rsid w:val="00997F35"/>
    <w:rsid w:val="009A244B"/>
    <w:rsid w:val="009A2DE4"/>
    <w:rsid w:val="009A3E6B"/>
    <w:rsid w:val="009A4388"/>
    <w:rsid w:val="009A56AC"/>
    <w:rsid w:val="009A5B40"/>
    <w:rsid w:val="009A6FDF"/>
    <w:rsid w:val="009B2B2D"/>
    <w:rsid w:val="009B39A0"/>
    <w:rsid w:val="009B3A0F"/>
    <w:rsid w:val="009B3DC7"/>
    <w:rsid w:val="009B41C6"/>
    <w:rsid w:val="009B5760"/>
    <w:rsid w:val="009C018F"/>
    <w:rsid w:val="009C08E7"/>
    <w:rsid w:val="009C0AF6"/>
    <w:rsid w:val="009C229F"/>
    <w:rsid w:val="009C59AF"/>
    <w:rsid w:val="009C6708"/>
    <w:rsid w:val="009D0C6D"/>
    <w:rsid w:val="009D1390"/>
    <w:rsid w:val="009D3800"/>
    <w:rsid w:val="009D4940"/>
    <w:rsid w:val="009D778A"/>
    <w:rsid w:val="009E3D57"/>
    <w:rsid w:val="009E5E01"/>
    <w:rsid w:val="009E5FCD"/>
    <w:rsid w:val="009E6A8C"/>
    <w:rsid w:val="009E6B7E"/>
    <w:rsid w:val="009E6D8A"/>
    <w:rsid w:val="009E7FA9"/>
    <w:rsid w:val="009F04EC"/>
    <w:rsid w:val="009F182C"/>
    <w:rsid w:val="009F36E7"/>
    <w:rsid w:val="009F4045"/>
    <w:rsid w:val="009F4A00"/>
    <w:rsid w:val="009F5E6F"/>
    <w:rsid w:val="009F6147"/>
    <w:rsid w:val="009F7A8D"/>
    <w:rsid w:val="00A0322C"/>
    <w:rsid w:val="00A06AEA"/>
    <w:rsid w:val="00A10325"/>
    <w:rsid w:val="00A1352D"/>
    <w:rsid w:val="00A138C4"/>
    <w:rsid w:val="00A15451"/>
    <w:rsid w:val="00A17FB7"/>
    <w:rsid w:val="00A20440"/>
    <w:rsid w:val="00A20541"/>
    <w:rsid w:val="00A20E6D"/>
    <w:rsid w:val="00A20FA6"/>
    <w:rsid w:val="00A21812"/>
    <w:rsid w:val="00A320B0"/>
    <w:rsid w:val="00A321B6"/>
    <w:rsid w:val="00A36A86"/>
    <w:rsid w:val="00A40DFF"/>
    <w:rsid w:val="00A5063F"/>
    <w:rsid w:val="00A530D1"/>
    <w:rsid w:val="00A5336F"/>
    <w:rsid w:val="00A536EC"/>
    <w:rsid w:val="00A5621D"/>
    <w:rsid w:val="00A62564"/>
    <w:rsid w:val="00A65119"/>
    <w:rsid w:val="00A66175"/>
    <w:rsid w:val="00A66E39"/>
    <w:rsid w:val="00A67991"/>
    <w:rsid w:val="00A67B2F"/>
    <w:rsid w:val="00A67EC1"/>
    <w:rsid w:val="00A71FCC"/>
    <w:rsid w:val="00A74782"/>
    <w:rsid w:val="00A75C52"/>
    <w:rsid w:val="00A81C4D"/>
    <w:rsid w:val="00A81F66"/>
    <w:rsid w:val="00A822A6"/>
    <w:rsid w:val="00A82534"/>
    <w:rsid w:val="00A82970"/>
    <w:rsid w:val="00A829BE"/>
    <w:rsid w:val="00A841F6"/>
    <w:rsid w:val="00A85866"/>
    <w:rsid w:val="00A8621B"/>
    <w:rsid w:val="00A8629E"/>
    <w:rsid w:val="00A868A4"/>
    <w:rsid w:val="00A8752C"/>
    <w:rsid w:val="00A9028F"/>
    <w:rsid w:val="00A92280"/>
    <w:rsid w:val="00A9348A"/>
    <w:rsid w:val="00A95CD1"/>
    <w:rsid w:val="00A96AF0"/>
    <w:rsid w:val="00A96D85"/>
    <w:rsid w:val="00AA2BB2"/>
    <w:rsid w:val="00AA4245"/>
    <w:rsid w:val="00AA4A11"/>
    <w:rsid w:val="00AA7B45"/>
    <w:rsid w:val="00AB018A"/>
    <w:rsid w:val="00AB0940"/>
    <w:rsid w:val="00AB0A8C"/>
    <w:rsid w:val="00AB1DDE"/>
    <w:rsid w:val="00AB374D"/>
    <w:rsid w:val="00AB4DAB"/>
    <w:rsid w:val="00AB6D85"/>
    <w:rsid w:val="00AB7126"/>
    <w:rsid w:val="00AB7DD8"/>
    <w:rsid w:val="00AC356D"/>
    <w:rsid w:val="00AC3B9A"/>
    <w:rsid w:val="00AC6399"/>
    <w:rsid w:val="00AC6471"/>
    <w:rsid w:val="00AD1840"/>
    <w:rsid w:val="00AD27D2"/>
    <w:rsid w:val="00AD3FCB"/>
    <w:rsid w:val="00AD4650"/>
    <w:rsid w:val="00AE2E04"/>
    <w:rsid w:val="00AE3709"/>
    <w:rsid w:val="00AE4411"/>
    <w:rsid w:val="00AE729D"/>
    <w:rsid w:val="00AE7322"/>
    <w:rsid w:val="00AF07AC"/>
    <w:rsid w:val="00AF28B0"/>
    <w:rsid w:val="00AF3215"/>
    <w:rsid w:val="00AF6548"/>
    <w:rsid w:val="00AF75DE"/>
    <w:rsid w:val="00B00850"/>
    <w:rsid w:val="00B01FB1"/>
    <w:rsid w:val="00B0283D"/>
    <w:rsid w:val="00B02851"/>
    <w:rsid w:val="00B02ABD"/>
    <w:rsid w:val="00B038CA"/>
    <w:rsid w:val="00B0398A"/>
    <w:rsid w:val="00B06C47"/>
    <w:rsid w:val="00B071D7"/>
    <w:rsid w:val="00B11232"/>
    <w:rsid w:val="00B13715"/>
    <w:rsid w:val="00B139F6"/>
    <w:rsid w:val="00B16F22"/>
    <w:rsid w:val="00B20699"/>
    <w:rsid w:val="00B21358"/>
    <w:rsid w:val="00B232F3"/>
    <w:rsid w:val="00B24C5E"/>
    <w:rsid w:val="00B250BA"/>
    <w:rsid w:val="00B25EFA"/>
    <w:rsid w:val="00B30892"/>
    <w:rsid w:val="00B31015"/>
    <w:rsid w:val="00B321DB"/>
    <w:rsid w:val="00B357C2"/>
    <w:rsid w:val="00B416E9"/>
    <w:rsid w:val="00B43F1D"/>
    <w:rsid w:val="00B458BC"/>
    <w:rsid w:val="00B4625B"/>
    <w:rsid w:val="00B50102"/>
    <w:rsid w:val="00B5165F"/>
    <w:rsid w:val="00B546C8"/>
    <w:rsid w:val="00B5594D"/>
    <w:rsid w:val="00B55E74"/>
    <w:rsid w:val="00B569BC"/>
    <w:rsid w:val="00B60140"/>
    <w:rsid w:val="00B632C8"/>
    <w:rsid w:val="00B63684"/>
    <w:rsid w:val="00B6409A"/>
    <w:rsid w:val="00B64703"/>
    <w:rsid w:val="00B64711"/>
    <w:rsid w:val="00B672B4"/>
    <w:rsid w:val="00B761A8"/>
    <w:rsid w:val="00B764A4"/>
    <w:rsid w:val="00B80452"/>
    <w:rsid w:val="00B80F21"/>
    <w:rsid w:val="00B82694"/>
    <w:rsid w:val="00B83AC3"/>
    <w:rsid w:val="00B84CE5"/>
    <w:rsid w:val="00B86A57"/>
    <w:rsid w:val="00B9221B"/>
    <w:rsid w:val="00B92583"/>
    <w:rsid w:val="00B93951"/>
    <w:rsid w:val="00B9437F"/>
    <w:rsid w:val="00B94581"/>
    <w:rsid w:val="00B94886"/>
    <w:rsid w:val="00B95C6B"/>
    <w:rsid w:val="00BA329C"/>
    <w:rsid w:val="00BB1BC7"/>
    <w:rsid w:val="00BB509A"/>
    <w:rsid w:val="00BC0BEC"/>
    <w:rsid w:val="00BC2BE8"/>
    <w:rsid w:val="00BC53A6"/>
    <w:rsid w:val="00BC5C9A"/>
    <w:rsid w:val="00BC6893"/>
    <w:rsid w:val="00BC7FE2"/>
    <w:rsid w:val="00BD0571"/>
    <w:rsid w:val="00BD53F7"/>
    <w:rsid w:val="00BD59F0"/>
    <w:rsid w:val="00BD5C42"/>
    <w:rsid w:val="00BD622D"/>
    <w:rsid w:val="00BE4D63"/>
    <w:rsid w:val="00BE7434"/>
    <w:rsid w:val="00BE7675"/>
    <w:rsid w:val="00BF2835"/>
    <w:rsid w:val="00BF28E9"/>
    <w:rsid w:val="00BF3783"/>
    <w:rsid w:val="00BF3968"/>
    <w:rsid w:val="00BF397B"/>
    <w:rsid w:val="00BF3FA2"/>
    <w:rsid w:val="00BF683F"/>
    <w:rsid w:val="00BF720A"/>
    <w:rsid w:val="00BF75EC"/>
    <w:rsid w:val="00BF772A"/>
    <w:rsid w:val="00C013A0"/>
    <w:rsid w:val="00C01BAE"/>
    <w:rsid w:val="00C04D84"/>
    <w:rsid w:val="00C0697C"/>
    <w:rsid w:val="00C07086"/>
    <w:rsid w:val="00C0756B"/>
    <w:rsid w:val="00C07596"/>
    <w:rsid w:val="00C07654"/>
    <w:rsid w:val="00C07DDC"/>
    <w:rsid w:val="00C10DE8"/>
    <w:rsid w:val="00C11AD7"/>
    <w:rsid w:val="00C12418"/>
    <w:rsid w:val="00C1609D"/>
    <w:rsid w:val="00C16A3F"/>
    <w:rsid w:val="00C17623"/>
    <w:rsid w:val="00C17E87"/>
    <w:rsid w:val="00C17F12"/>
    <w:rsid w:val="00C22643"/>
    <w:rsid w:val="00C22A6B"/>
    <w:rsid w:val="00C23FF7"/>
    <w:rsid w:val="00C250BA"/>
    <w:rsid w:val="00C25665"/>
    <w:rsid w:val="00C26B36"/>
    <w:rsid w:val="00C307E9"/>
    <w:rsid w:val="00C3326B"/>
    <w:rsid w:val="00C342D6"/>
    <w:rsid w:val="00C3633D"/>
    <w:rsid w:val="00C36D56"/>
    <w:rsid w:val="00C37CE2"/>
    <w:rsid w:val="00C422F1"/>
    <w:rsid w:val="00C42AD4"/>
    <w:rsid w:val="00C4318A"/>
    <w:rsid w:val="00C431C6"/>
    <w:rsid w:val="00C43961"/>
    <w:rsid w:val="00C4670C"/>
    <w:rsid w:val="00C50BD9"/>
    <w:rsid w:val="00C52519"/>
    <w:rsid w:val="00C530C8"/>
    <w:rsid w:val="00C5330F"/>
    <w:rsid w:val="00C536AE"/>
    <w:rsid w:val="00C625D0"/>
    <w:rsid w:val="00C63F96"/>
    <w:rsid w:val="00C64300"/>
    <w:rsid w:val="00C67DFC"/>
    <w:rsid w:val="00C72EDD"/>
    <w:rsid w:val="00C73333"/>
    <w:rsid w:val="00C73A53"/>
    <w:rsid w:val="00C74640"/>
    <w:rsid w:val="00C74941"/>
    <w:rsid w:val="00C75721"/>
    <w:rsid w:val="00C80988"/>
    <w:rsid w:val="00C84534"/>
    <w:rsid w:val="00C9105E"/>
    <w:rsid w:val="00C93CB4"/>
    <w:rsid w:val="00C94E2A"/>
    <w:rsid w:val="00CA2542"/>
    <w:rsid w:val="00CB003B"/>
    <w:rsid w:val="00CB1F8D"/>
    <w:rsid w:val="00CB31C8"/>
    <w:rsid w:val="00CB5459"/>
    <w:rsid w:val="00CB5A25"/>
    <w:rsid w:val="00CB75D5"/>
    <w:rsid w:val="00CC3460"/>
    <w:rsid w:val="00CC4372"/>
    <w:rsid w:val="00CC4B5E"/>
    <w:rsid w:val="00CC4FFD"/>
    <w:rsid w:val="00CC57F2"/>
    <w:rsid w:val="00CC5D27"/>
    <w:rsid w:val="00CC64A4"/>
    <w:rsid w:val="00CC6709"/>
    <w:rsid w:val="00CC7ACF"/>
    <w:rsid w:val="00CD1602"/>
    <w:rsid w:val="00CD36E4"/>
    <w:rsid w:val="00CD3D65"/>
    <w:rsid w:val="00CE2E5C"/>
    <w:rsid w:val="00CE3895"/>
    <w:rsid w:val="00CE5B0A"/>
    <w:rsid w:val="00CF01E7"/>
    <w:rsid w:val="00CF0B89"/>
    <w:rsid w:val="00CF0BD9"/>
    <w:rsid w:val="00CF16AB"/>
    <w:rsid w:val="00CF2A4E"/>
    <w:rsid w:val="00CF2C4D"/>
    <w:rsid w:val="00CF6D76"/>
    <w:rsid w:val="00CF7F89"/>
    <w:rsid w:val="00D012BC"/>
    <w:rsid w:val="00D025EB"/>
    <w:rsid w:val="00D02686"/>
    <w:rsid w:val="00D037B3"/>
    <w:rsid w:val="00D03A0D"/>
    <w:rsid w:val="00D04189"/>
    <w:rsid w:val="00D0561B"/>
    <w:rsid w:val="00D05B11"/>
    <w:rsid w:val="00D07905"/>
    <w:rsid w:val="00D07B3B"/>
    <w:rsid w:val="00D163D4"/>
    <w:rsid w:val="00D22BE1"/>
    <w:rsid w:val="00D246FE"/>
    <w:rsid w:val="00D25A19"/>
    <w:rsid w:val="00D26A59"/>
    <w:rsid w:val="00D2771E"/>
    <w:rsid w:val="00D349ED"/>
    <w:rsid w:val="00D351BB"/>
    <w:rsid w:val="00D35925"/>
    <w:rsid w:val="00D35B4A"/>
    <w:rsid w:val="00D37AF9"/>
    <w:rsid w:val="00D42DF7"/>
    <w:rsid w:val="00D43B4F"/>
    <w:rsid w:val="00D452B9"/>
    <w:rsid w:val="00D467A4"/>
    <w:rsid w:val="00D51746"/>
    <w:rsid w:val="00D51931"/>
    <w:rsid w:val="00D52F07"/>
    <w:rsid w:val="00D57885"/>
    <w:rsid w:val="00D5791D"/>
    <w:rsid w:val="00D5795D"/>
    <w:rsid w:val="00D57B08"/>
    <w:rsid w:val="00D603D7"/>
    <w:rsid w:val="00D60448"/>
    <w:rsid w:val="00D61DA4"/>
    <w:rsid w:val="00D628FE"/>
    <w:rsid w:val="00D66AD0"/>
    <w:rsid w:val="00D70C89"/>
    <w:rsid w:val="00D73AAE"/>
    <w:rsid w:val="00D75EB4"/>
    <w:rsid w:val="00D80119"/>
    <w:rsid w:val="00D80F61"/>
    <w:rsid w:val="00D846BC"/>
    <w:rsid w:val="00D87EA0"/>
    <w:rsid w:val="00D9041B"/>
    <w:rsid w:val="00D912E9"/>
    <w:rsid w:val="00D94CAF"/>
    <w:rsid w:val="00D94FFE"/>
    <w:rsid w:val="00D96455"/>
    <w:rsid w:val="00D97C5D"/>
    <w:rsid w:val="00DA1D1F"/>
    <w:rsid w:val="00DA380B"/>
    <w:rsid w:val="00DA3CD2"/>
    <w:rsid w:val="00DA5D8C"/>
    <w:rsid w:val="00DA7BC1"/>
    <w:rsid w:val="00DB3110"/>
    <w:rsid w:val="00DC305D"/>
    <w:rsid w:val="00DC5E4D"/>
    <w:rsid w:val="00DC5FBE"/>
    <w:rsid w:val="00DD00CE"/>
    <w:rsid w:val="00DD2D80"/>
    <w:rsid w:val="00DD72A6"/>
    <w:rsid w:val="00DD7374"/>
    <w:rsid w:val="00DD7ED0"/>
    <w:rsid w:val="00DE0F82"/>
    <w:rsid w:val="00DE3129"/>
    <w:rsid w:val="00DE6C97"/>
    <w:rsid w:val="00DE71BF"/>
    <w:rsid w:val="00DE72F2"/>
    <w:rsid w:val="00DF00A9"/>
    <w:rsid w:val="00DF0DCF"/>
    <w:rsid w:val="00DF1224"/>
    <w:rsid w:val="00DF2667"/>
    <w:rsid w:val="00DF6248"/>
    <w:rsid w:val="00DF62D4"/>
    <w:rsid w:val="00DF6D0F"/>
    <w:rsid w:val="00DF77EF"/>
    <w:rsid w:val="00E05C21"/>
    <w:rsid w:val="00E06113"/>
    <w:rsid w:val="00E07D56"/>
    <w:rsid w:val="00E133E6"/>
    <w:rsid w:val="00E1434F"/>
    <w:rsid w:val="00E1483A"/>
    <w:rsid w:val="00E16174"/>
    <w:rsid w:val="00E177C5"/>
    <w:rsid w:val="00E223C8"/>
    <w:rsid w:val="00E24020"/>
    <w:rsid w:val="00E26F1A"/>
    <w:rsid w:val="00E27103"/>
    <w:rsid w:val="00E320D2"/>
    <w:rsid w:val="00E3315E"/>
    <w:rsid w:val="00E33DD5"/>
    <w:rsid w:val="00E364E8"/>
    <w:rsid w:val="00E372A8"/>
    <w:rsid w:val="00E43042"/>
    <w:rsid w:val="00E44E3C"/>
    <w:rsid w:val="00E53B9F"/>
    <w:rsid w:val="00E54439"/>
    <w:rsid w:val="00E60312"/>
    <w:rsid w:val="00E60681"/>
    <w:rsid w:val="00E635C5"/>
    <w:rsid w:val="00E63E2A"/>
    <w:rsid w:val="00E64AA1"/>
    <w:rsid w:val="00E65272"/>
    <w:rsid w:val="00E666A3"/>
    <w:rsid w:val="00E72578"/>
    <w:rsid w:val="00E72B10"/>
    <w:rsid w:val="00E73E2F"/>
    <w:rsid w:val="00E758FE"/>
    <w:rsid w:val="00E75FFA"/>
    <w:rsid w:val="00E80508"/>
    <w:rsid w:val="00E83AB7"/>
    <w:rsid w:val="00E8407C"/>
    <w:rsid w:val="00E840E3"/>
    <w:rsid w:val="00E8427A"/>
    <w:rsid w:val="00E844A8"/>
    <w:rsid w:val="00E852D7"/>
    <w:rsid w:val="00E865EA"/>
    <w:rsid w:val="00E87A4B"/>
    <w:rsid w:val="00E87D4A"/>
    <w:rsid w:val="00E958E8"/>
    <w:rsid w:val="00E96EA7"/>
    <w:rsid w:val="00EA2AC1"/>
    <w:rsid w:val="00EA436A"/>
    <w:rsid w:val="00EA4546"/>
    <w:rsid w:val="00EA67AE"/>
    <w:rsid w:val="00EA6EFE"/>
    <w:rsid w:val="00EA7B7E"/>
    <w:rsid w:val="00EB7B0F"/>
    <w:rsid w:val="00EB7F87"/>
    <w:rsid w:val="00EC165B"/>
    <w:rsid w:val="00EC1C73"/>
    <w:rsid w:val="00EC243A"/>
    <w:rsid w:val="00EC42C0"/>
    <w:rsid w:val="00EC4E00"/>
    <w:rsid w:val="00EC5473"/>
    <w:rsid w:val="00EC5D97"/>
    <w:rsid w:val="00ED295C"/>
    <w:rsid w:val="00ED2CF0"/>
    <w:rsid w:val="00ED4761"/>
    <w:rsid w:val="00ED5196"/>
    <w:rsid w:val="00ED6AD0"/>
    <w:rsid w:val="00ED7569"/>
    <w:rsid w:val="00EE0231"/>
    <w:rsid w:val="00EE0A50"/>
    <w:rsid w:val="00EE1A07"/>
    <w:rsid w:val="00EE1DE5"/>
    <w:rsid w:val="00EE34A3"/>
    <w:rsid w:val="00EE3AFB"/>
    <w:rsid w:val="00EE4428"/>
    <w:rsid w:val="00EE4DB4"/>
    <w:rsid w:val="00EE5838"/>
    <w:rsid w:val="00EE67BE"/>
    <w:rsid w:val="00EE77B4"/>
    <w:rsid w:val="00EE7AF6"/>
    <w:rsid w:val="00EF13E3"/>
    <w:rsid w:val="00EF6E4C"/>
    <w:rsid w:val="00F074A5"/>
    <w:rsid w:val="00F13701"/>
    <w:rsid w:val="00F13BA1"/>
    <w:rsid w:val="00F1563D"/>
    <w:rsid w:val="00F17402"/>
    <w:rsid w:val="00F177D0"/>
    <w:rsid w:val="00F25D8C"/>
    <w:rsid w:val="00F26CF1"/>
    <w:rsid w:val="00F306E3"/>
    <w:rsid w:val="00F34F33"/>
    <w:rsid w:val="00F352A3"/>
    <w:rsid w:val="00F3610A"/>
    <w:rsid w:val="00F36A84"/>
    <w:rsid w:val="00F442C3"/>
    <w:rsid w:val="00F46B5D"/>
    <w:rsid w:val="00F50086"/>
    <w:rsid w:val="00F519FA"/>
    <w:rsid w:val="00F523A1"/>
    <w:rsid w:val="00F53C8E"/>
    <w:rsid w:val="00F54218"/>
    <w:rsid w:val="00F547D6"/>
    <w:rsid w:val="00F571AF"/>
    <w:rsid w:val="00F60337"/>
    <w:rsid w:val="00F6111B"/>
    <w:rsid w:val="00F61A7C"/>
    <w:rsid w:val="00F624BD"/>
    <w:rsid w:val="00F62647"/>
    <w:rsid w:val="00F6411F"/>
    <w:rsid w:val="00F757E8"/>
    <w:rsid w:val="00F76910"/>
    <w:rsid w:val="00F828E4"/>
    <w:rsid w:val="00F83D7A"/>
    <w:rsid w:val="00F84AB9"/>
    <w:rsid w:val="00F87BF7"/>
    <w:rsid w:val="00F90B21"/>
    <w:rsid w:val="00F9268D"/>
    <w:rsid w:val="00F97CFA"/>
    <w:rsid w:val="00FA4628"/>
    <w:rsid w:val="00FA54EB"/>
    <w:rsid w:val="00FB1F9F"/>
    <w:rsid w:val="00FB5823"/>
    <w:rsid w:val="00FB63B8"/>
    <w:rsid w:val="00FB70D0"/>
    <w:rsid w:val="00FC4070"/>
    <w:rsid w:val="00FC4479"/>
    <w:rsid w:val="00FC450C"/>
    <w:rsid w:val="00FC46B8"/>
    <w:rsid w:val="00FD17D3"/>
    <w:rsid w:val="00FD2D71"/>
    <w:rsid w:val="00FD3033"/>
    <w:rsid w:val="00FD4734"/>
    <w:rsid w:val="00FD4E62"/>
    <w:rsid w:val="00FD62A0"/>
    <w:rsid w:val="00FD7465"/>
    <w:rsid w:val="00FD7E6B"/>
    <w:rsid w:val="00FD7FF1"/>
    <w:rsid w:val="00FE54B2"/>
    <w:rsid w:val="00FE5648"/>
    <w:rsid w:val="00FE6655"/>
    <w:rsid w:val="00FE6E66"/>
    <w:rsid w:val="00FF4765"/>
    <w:rsid w:val="00FF502C"/>
    <w:rsid w:val="00FF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AB62D45B-EAE2-4096-BA14-5269BD6D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E3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63469">
      <w:bodyDiv w:val="1"/>
      <w:marLeft w:val="0"/>
      <w:marRight w:val="0"/>
      <w:marTop w:val="0"/>
      <w:marBottom w:val="0"/>
      <w:divBdr>
        <w:top w:val="none" w:sz="0" w:space="0" w:color="auto"/>
        <w:left w:val="none" w:sz="0" w:space="0" w:color="auto"/>
        <w:bottom w:val="none" w:sz="0" w:space="0" w:color="auto"/>
        <w:right w:val="none" w:sz="0" w:space="0" w:color="auto"/>
      </w:divBdr>
    </w:div>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5F268-DB86-4380-BD37-EBF558A8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John Sumnall</cp:lastModifiedBy>
  <cp:revision>2</cp:revision>
  <cp:lastPrinted>2024-02-08T19:27:00Z</cp:lastPrinted>
  <dcterms:created xsi:type="dcterms:W3CDTF">2024-10-01T11:21:00Z</dcterms:created>
  <dcterms:modified xsi:type="dcterms:W3CDTF">2024-10-01T11:21:00Z</dcterms:modified>
</cp:coreProperties>
</file>